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1BC3F" w14:textId="52B04FFC" w:rsidR="00E477DE" w:rsidRDefault="0062703C">
      <w:r>
        <w:rPr>
          <w:noProof/>
        </w:rPr>
        <w:drawing>
          <wp:anchor distT="0" distB="0" distL="114300" distR="114300" simplePos="0" relativeHeight="251676160" behindDoc="0" locked="0" layoutInCell="1" allowOverlap="1" wp14:anchorId="7547263E" wp14:editId="2E54F659">
            <wp:simplePos x="0" y="0"/>
            <wp:positionH relativeFrom="column">
              <wp:posOffset>2624455</wp:posOffset>
            </wp:positionH>
            <wp:positionV relativeFrom="paragraph">
              <wp:posOffset>-635</wp:posOffset>
            </wp:positionV>
            <wp:extent cx="1150620" cy="1090295"/>
            <wp:effectExtent l="0" t="0" r="0" b="0"/>
            <wp:wrapNone/>
            <wp:docPr id="1033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2C8ABEF9-36BF-4F93-9271-E227AEFF73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">
                      <a:extLst>
                        <a:ext uri="{FF2B5EF4-FFF2-40B4-BE49-F238E27FC236}">
                          <a16:creationId xmlns:a16="http://schemas.microsoft.com/office/drawing/2014/main" id="{2C8ABEF9-36BF-4F93-9271-E227AEFF73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AF92C2" w14:textId="7494041F" w:rsidR="0062703C" w:rsidRDefault="0062703C"/>
    <w:p w14:paraId="219DD619" w14:textId="7992F9B1" w:rsidR="00E477DE" w:rsidRDefault="00E477DE"/>
    <w:p w14:paraId="3F2B4AB5" w14:textId="263CC755" w:rsidR="00E477DE" w:rsidRDefault="00E477DE"/>
    <w:p w14:paraId="7ADDE27C" w14:textId="11862564" w:rsidR="00E477DE" w:rsidRDefault="00E477DE"/>
    <w:p w14:paraId="4FAD46FA" w14:textId="77777777" w:rsidR="00263E09" w:rsidRDefault="00263E09"/>
    <w:p w14:paraId="281E810E" w14:textId="77777777" w:rsidR="00263E09" w:rsidRDefault="00263E09"/>
    <w:p w14:paraId="676ABA6E" w14:textId="77777777" w:rsidR="00263E09" w:rsidRDefault="00263E09"/>
    <w:p w14:paraId="14EE255F" w14:textId="4D4B13D0" w:rsidR="00263E09" w:rsidRDefault="00263E09">
      <w:r>
        <w:rPr>
          <w:noProof/>
        </w:rPr>
        <w:drawing>
          <wp:anchor distT="0" distB="0" distL="114300" distR="114300" simplePos="0" relativeHeight="251676672" behindDoc="0" locked="0" layoutInCell="1" allowOverlap="1" wp14:anchorId="5E6E1BA6" wp14:editId="5F064D67">
            <wp:simplePos x="0" y="0"/>
            <wp:positionH relativeFrom="column">
              <wp:posOffset>2846705</wp:posOffset>
            </wp:positionH>
            <wp:positionV relativeFrom="paragraph">
              <wp:posOffset>135890</wp:posOffset>
            </wp:positionV>
            <wp:extent cx="711200" cy="664834"/>
            <wp:effectExtent l="0" t="0" r="0" b="2540"/>
            <wp:wrapNone/>
            <wp:docPr id="479481032" name="Image 6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81032" name="Image 6" descr="Une image contenant Police, texte, Graphique, logo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64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152357" w14:textId="3FE8A564" w:rsidR="00263E09" w:rsidRDefault="00263E09">
      <w:r>
        <w:rPr>
          <w:noProof/>
        </w:rPr>
        <w:drawing>
          <wp:anchor distT="0" distB="0" distL="114300" distR="114300" simplePos="0" relativeHeight="251660288" behindDoc="0" locked="0" layoutInCell="1" allowOverlap="1" wp14:anchorId="3095C713" wp14:editId="17F4DA91">
            <wp:simplePos x="0" y="0"/>
            <wp:positionH relativeFrom="margin">
              <wp:posOffset>1635971</wp:posOffset>
            </wp:positionH>
            <wp:positionV relativeFrom="paragraph">
              <wp:posOffset>5715</wp:posOffset>
            </wp:positionV>
            <wp:extent cx="787400" cy="647700"/>
            <wp:effectExtent l="0" t="0" r="0" b="0"/>
            <wp:wrapSquare wrapText="bothSides"/>
            <wp:docPr id="1" name="Image 1" descr="Une image contenant texte&#10;&#10;Description générée avec un niveau de confiance éle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llag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4FC60" w14:textId="4C037A02" w:rsidR="00263E09" w:rsidRDefault="00233ED5">
      <w:r>
        <w:rPr>
          <w:noProof/>
        </w:rPr>
        <w:drawing>
          <wp:anchor distT="0" distB="0" distL="114300" distR="114300" simplePos="0" relativeHeight="251677696" behindDoc="0" locked="0" layoutInCell="1" allowOverlap="1" wp14:anchorId="7862EA0D" wp14:editId="58815CAD">
            <wp:simplePos x="0" y="0"/>
            <wp:positionH relativeFrom="column">
              <wp:posOffset>3902710</wp:posOffset>
            </wp:positionH>
            <wp:positionV relativeFrom="paragraph">
              <wp:posOffset>5291</wp:posOffset>
            </wp:positionV>
            <wp:extent cx="1134533" cy="432984"/>
            <wp:effectExtent l="0" t="0" r="0" b="5715"/>
            <wp:wrapNone/>
            <wp:docPr id="2" name="Image 2" descr="Une image contenant texte, Police, jaun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jaun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533" cy="432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D9DCD7" w14:textId="6CFD49C2" w:rsidR="00263E09" w:rsidRDefault="00263E09"/>
    <w:p w14:paraId="4505ADC6" w14:textId="3D2A255C" w:rsidR="00263E09" w:rsidRDefault="00263E09"/>
    <w:p w14:paraId="3EAAFBB0" w14:textId="0D652D66" w:rsidR="00263E09" w:rsidRDefault="00263E09"/>
    <w:p w14:paraId="2D469BFE" w14:textId="133DEA94" w:rsidR="00E477DE" w:rsidRDefault="00E477DE"/>
    <w:p w14:paraId="75254F3A" w14:textId="6A7B4F40" w:rsidR="00DE415C" w:rsidRDefault="00233ED5" w:rsidP="00F770EE">
      <w:pPr>
        <w:pStyle w:val="Titre"/>
        <w:jc w:val="center"/>
        <w:rPr>
          <w:noProof/>
        </w:rPr>
      </w:pPr>
      <w:r>
        <w:rPr>
          <w:noProof/>
        </w:rPr>
        <w:drawing>
          <wp:inline distT="0" distB="0" distL="0" distR="0" wp14:anchorId="501F1F15" wp14:editId="731162B0">
            <wp:extent cx="2228850" cy="12763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B3D50" w14:textId="5DFA682C" w:rsidR="00F770EE" w:rsidRPr="00F770EE" w:rsidRDefault="00F770EE" w:rsidP="00F770EE">
      <w:pPr>
        <w:pStyle w:val="Titre"/>
        <w:jc w:val="center"/>
        <w:rPr>
          <w:b/>
        </w:rPr>
      </w:pPr>
      <w:r>
        <w:rPr>
          <w:b/>
        </w:rPr>
        <w:t>APPLICATION FILE</w:t>
      </w:r>
    </w:p>
    <w:p w14:paraId="5DCBD7F7" w14:textId="41BE59EE" w:rsidR="00F770EE" w:rsidRPr="00F770EE" w:rsidRDefault="00F770EE" w:rsidP="00F770EE">
      <w:pPr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CALL FOR PROPOSALS 2025</w:t>
      </w:r>
    </w:p>
    <w:p w14:paraId="7028F785" w14:textId="59F50610" w:rsidR="00F770EE" w:rsidRPr="00F770EE" w:rsidRDefault="00F770EE" w:rsidP="00F770EE"/>
    <w:p w14:paraId="6EAC8C85" w14:textId="4BBBF891" w:rsidR="00E477DE" w:rsidRDefault="00E477DE" w:rsidP="00E477DE">
      <w:pPr>
        <w:pStyle w:val="Titre2"/>
      </w:pPr>
    </w:p>
    <w:p w14:paraId="6C97B709" w14:textId="169E3BE8" w:rsidR="00E477DE" w:rsidRDefault="00E477DE" w:rsidP="00E477DE"/>
    <w:p w14:paraId="1355C3B1" w14:textId="77777777" w:rsidR="00E477DE" w:rsidRPr="00E477DE" w:rsidRDefault="00E477DE" w:rsidP="00E477DE"/>
    <w:p w14:paraId="6671B393" w14:textId="77777777" w:rsidR="0051254B" w:rsidRPr="0051254B" w:rsidRDefault="00E477DE" w:rsidP="00F770EE">
      <w:pPr>
        <w:pStyle w:val="Titre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 xml:space="preserve">Please complete this form and submit it together with a PDF presentation </w:t>
      </w:r>
    </w:p>
    <w:p w14:paraId="5C4114AC" w14:textId="01B0FCAA" w:rsidR="00E477DE" w:rsidRPr="0051254B" w:rsidRDefault="0051254B" w:rsidP="00F770EE">
      <w:pPr>
        <w:pStyle w:val="Titre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  <w:bCs/>
        </w:rPr>
        <w:t>of your project or company via the website</w:t>
      </w:r>
    </w:p>
    <w:p w14:paraId="47C2ED3D" w14:textId="77777777" w:rsidR="00F770EE" w:rsidRPr="000250C3" w:rsidRDefault="006D7560" w:rsidP="00F770EE">
      <w:pPr>
        <w:jc w:val="center"/>
        <w:rPr>
          <w:rFonts w:asciiTheme="minorHAnsi" w:hAnsiTheme="minorHAnsi" w:cstheme="minorHAnsi"/>
          <w:b/>
          <w:sz w:val="22"/>
        </w:rPr>
      </w:pPr>
      <w:hyperlink r:id="rId16" w:history="1">
        <w:r>
          <w:rPr>
            <w:rStyle w:val="Lienhypertexte"/>
            <w:rFonts w:asciiTheme="minorHAnsi" w:hAnsiTheme="minorHAnsi"/>
            <w:b/>
            <w:sz w:val="36"/>
          </w:rPr>
          <w:t>https://www.even-up.bzh</w:t>
        </w:r>
      </w:hyperlink>
    </w:p>
    <w:p w14:paraId="1C142670" w14:textId="3578B30D" w:rsidR="00E477DE" w:rsidRPr="000250C3" w:rsidRDefault="00E477DE" w:rsidP="00E477DE">
      <w:pPr>
        <w:rPr>
          <w:rFonts w:asciiTheme="minorHAnsi" w:hAnsiTheme="minorHAnsi" w:cstheme="minorHAnsi"/>
        </w:rPr>
      </w:pPr>
    </w:p>
    <w:p w14:paraId="4C135208" w14:textId="77777777" w:rsidR="00E477DE" w:rsidRPr="000250C3" w:rsidRDefault="00E477DE" w:rsidP="00E477DE">
      <w:pPr>
        <w:pStyle w:val="Titre2"/>
        <w:rPr>
          <w:rFonts w:asciiTheme="minorHAnsi" w:hAnsiTheme="minorHAnsi" w:cstheme="minorHAnsi"/>
        </w:rPr>
      </w:pPr>
    </w:p>
    <w:p w14:paraId="1C3ED15A" w14:textId="77777777" w:rsidR="00E477DE" w:rsidRPr="000250C3" w:rsidRDefault="00E477DE" w:rsidP="00E477DE">
      <w:pPr>
        <w:pStyle w:val="Titre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For any queries, please email:</w:t>
      </w:r>
    </w:p>
    <w:p w14:paraId="30F2385F" w14:textId="77777777" w:rsidR="00F770EE" w:rsidRPr="00F770EE" w:rsidRDefault="00F770EE" w:rsidP="00F770EE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/>
          <w:b/>
          <w:sz w:val="36"/>
        </w:rPr>
        <w:t>evenup@even.fr</w:t>
      </w:r>
    </w:p>
    <w:p w14:paraId="576963B6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012316BC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3A2BE710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414C3691" w14:textId="77777777" w:rsidR="00E477DE" w:rsidRPr="00F770EE" w:rsidRDefault="00E477DE" w:rsidP="00E477DE">
      <w:pPr>
        <w:pStyle w:val="Titr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Title of project:</w:t>
      </w:r>
    </w:p>
    <w:p w14:paraId="23D6313E" w14:textId="77777777" w:rsidR="00E477DE" w:rsidRPr="00F770EE" w:rsidRDefault="00E477DE" w:rsidP="00E477DE">
      <w:pPr>
        <w:rPr>
          <w:rFonts w:asciiTheme="minorHAnsi" w:hAnsiTheme="minorHAnsi" w:cstheme="minorHAnsi"/>
        </w:rPr>
      </w:pPr>
    </w:p>
    <w:p w14:paraId="6B2BE5D2" w14:textId="77777777" w:rsidR="00E477DE" w:rsidRPr="00F770EE" w:rsidRDefault="00E477DE" w:rsidP="00E477DE">
      <w:pPr>
        <w:jc w:val="center"/>
        <w:rPr>
          <w:rFonts w:asciiTheme="minorHAnsi" w:hAnsiTheme="minorHAnsi" w:cstheme="minorHAnsi"/>
        </w:rPr>
      </w:pPr>
    </w:p>
    <w:p w14:paraId="0E1CA260" w14:textId="77777777" w:rsidR="00E477DE" w:rsidRPr="00F770EE" w:rsidRDefault="00635C44" w:rsidP="00E477D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FBCE76E" wp14:editId="5D072F5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685800"/>
                <wp:effectExtent l="0" t="0" r="2730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CB11" w14:textId="7CCB7F4B" w:rsidR="00635C44" w:rsidRPr="00D04829" w:rsidRDefault="002E4A07" w:rsidP="00F8189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(required)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CE76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0;width:186.95pt;height:54pt;z-index:2516741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IPEgIAAB8EAAAOAAAAZHJzL2Uyb0RvYy54bWysU9uO2yAQfa/Uf0C8N3bcJJu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">
                <v:textbox>
                  <w:txbxContent>
                    <w:p w14:paraId="6B90CB11" w14:textId="7CCB7F4B" w:rsidR="00635C44" w:rsidRPr="00D04829" w:rsidRDefault="002E4A07" w:rsidP="00F8189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(required)</w:t>
                      </w:r>
                    </w:p>
                  </w:txbxContent>
                </v:textbox>
              </v:shape>
            </w:pict>
          </mc:Fallback>
        </mc:AlternateContent>
      </w:r>
    </w:p>
    <w:p w14:paraId="7B8E04BA" w14:textId="77777777" w:rsidR="00E477DE" w:rsidRPr="00F770EE" w:rsidRDefault="00E477DE" w:rsidP="00E477DE">
      <w:pPr>
        <w:jc w:val="center"/>
        <w:rPr>
          <w:rFonts w:asciiTheme="minorHAnsi" w:hAnsiTheme="minorHAnsi" w:cstheme="minorHAnsi"/>
        </w:rPr>
      </w:pPr>
    </w:p>
    <w:p w14:paraId="12585B32" w14:textId="77777777" w:rsidR="00E477DE" w:rsidRPr="00F770EE" w:rsidRDefault="00E477DE" w:rsidP="00E477DE">
      <w:pPr>
        <w:jc w:val="center"/>
        <w:rPr>
          <w:rFonts w:asciiTheme="minorHAnsi" w:hAnsiTheme="minorHAnsi" w:cstheme="minorHAnsi"/>
        </w:rPr>
      </w:pPr>
    </w:p>
    <w:p w14:paraId="7A0B59A7" w14:textId="77777777" w:rsidR="00E477DE" w:rsidRPr="00E477DE" w:rsidRDefault="00E477DE" w:rsidP="00E477DE"/>
    <w:p w14:paraId="49AB80E1" w14:textId="320D8E49" w:rsidR="00FA4422" w:rsidRPr="002E4A07" w:rsidRDefault="00FA4422" w:rsidP="00FA4422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lastRenderedPageBreak/>
        <w:t>1 – EVEN-UP</w:t>
      </w:r>
    </w:p>
    <w:p w14:paraId="20CC7305" w14:textId="21F5DBC7" w:rsidR="00BF6322" w:rsidRPr="002E4A07" w:rsidRDefault="00BF6322" w:rsidP="00B40035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bCs/>
          <w:sz w:val="20"/>
        </w:rPr>
        <w:t xml:space="preserve">How did you hear about the </w:t>
      </w:r>
      <w:proofErr w:type="spellStart"/>
      <w:r>
        <w:rPr>
          <w:rFonts w:asciiTheme="minorHAnsi" w:hAnsiTheme="minorHAnsi"/>
          <w:bCs/>
          <w:sz w:val="20"/>
        </w:rPr>
        <w:t>Even’Up</w:t>
      </w:r>
      <w:proofErr w:type="spellEnd"/>
      <w:r>
        <w:rPr>
          <w:rFonts w:asciiTheme="minorHAnsi" w:hAnsiTheme="minorHAnsi"/>
          <w:bCs/>
          <w:sz w:val="20"/>
        </w:rPr>
        <w:t xml:space="preserve"> call for proposals?</w:t>
      </w:r>
      <w:r>
        <w:rPr>
          <w:rFonts w:asciiTheme="minorHAnsi" w:hAnsiTheme="minorHAnsi"/>
          <w:b w:val="0"/>
          <w:sz w:val="20"/>
        </w:rPr>
        <w:t xml:space="preserve">  </w:t>
      </w:r>
    </w:p>
    <w:p w14:paraId="3E9F9178" w14:textId="77777777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34731B8D" w14:textId="77777777" w:rsidR="002E4A07" w:rsidRPr="002E4A07" w:rsidRDefault="002E4A07" w:rsidP="00B40035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Cs/>
          <w:sz w:val="20"/>
        </w:rPr>
      </w:pPr>
    </w:p>
    <w:p w14:paraId="4BBCEA3D" w14:textId="77777777" w:rsidR="002E4A07" w:rsidRPr="002E4A07" w:rsidRDefault="002E4A07" w:rsidP="00B40035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Cs/>
          <w:sz w:val="20"/>
        </w:rPr>
      </w:pPr>
    </w:p>
    <w:p w14:paraId="5F3CEEB4" w14:textId="7B3A50CB" w:rsidR="002E4A07" w:rsidRPr="002E4A07" w:rsidRDefault="00FA4422" w:rsidP="002E4A07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/>
          <w:bCs/>
          <w:sz w:val="20"/>
        </w:rPr>
        <w:t xml:space="preserve">What is your vision of a successful collaboration with the EVEN Group? What use cases have you identified that would add value to the activities and/or members of the EVEN Group? </w:t>
      </w:r>
    </w:p>
    <w:p w14:paraId="32A63E17" w14:textId="26BFDD5E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49C2D961" w14:textId="2EA8C994" w:rsidR="002116C4" w:rsidRPr="002E4A07" w:rsidRDefault="002116C4" w:rsidP="002E4A07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</w:rPr>
      </w:pPr>
    </w:p>
    <w:p w14:paraId="494F61C3" w14:textId="63F78B29" w:rsidR="002116C4" w:rsidRPr="002E4A07" w:rsidRDefault="002116C4" w:rsidP="002116C4">
      <w:pPr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Areas that would potentially benefit from the proposal</w:t>
      </w:r>
      <w:r>
        <w:rPr>
          <w:rFonts w:asciiTheme="minorHAnsi" w:hAnsiTheme="minorHAnsi"/>
        </w:rPr>
        <w:t xml:space="preserve"> (tick any that apply)</w:t>
      </w:r>
    </w:p>
    <w:p w14:paraId="3EB3A842" w14:textId="77777777" w:rsidR="002116C4" w:rsidRPr="002E4A07" w:rsidRDefault="002116C4" w:rsidP="002116C4">
      <w:pPr>
        <w:rPr>
          <w:rFonts w:asciiTheme="minorHAnsi" w:hAnsiTheme="minorHAnsi" w:cstheme="minorHAnsi"/>
        </w:rPr>
      </w:pPr>
    </w:p>
    <w:p w14:paraId="056647BE" w14:textId="3CFAA994" w:rsidR="002116C4" w:rsidRPr="002E4A07" w:rsidRDefault="002116C4" w:rsidP="002116C4">
      <w:pPr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 xml:space="preserve"> Dairy industry </w:t>
      </w:r>
      <w:r>
        <w:rPr>
          <w:rFonts w:asciiTheme="minorHAnsi" w:hAnsiTheme="minorHAnsi"/>
        </w:rPr>
        <w:tab/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 xml:space="preserve"> Upstream agriculture/members</w:t>
      </w:r>
      <w:r>
        <w:rPr>
          <w:rFonts w:asciiTheme="minorHAnsi" w:hAnsiTheme="minorHAnsi"/>
        </w:rPr>
        <w:tab/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 xml:space="preserve"> Food distribution  </w:t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 xml:space="preserve"> Other agro-industry</w:t>
      </w:r>
    </w:p>
    <w:p w14:paraId="18ECA3AA" w14:textId="39EB22B2" w:rsidR="002116C4" w:rsidRDefault="002116C4" w:rsidP="002116C4">
      <w:pPr>
        <w:rPr>
          <w:rFonts w:asciiTheme="minorHAnsi" w:hAnsiTheme="minorHAnsi" w:cstheme="minorHAnsi"/>
        </w:rPr>
      </w:pPr>
    </w:p>
    <w:p w14:paraId="5BDA294E" w14:textId="77777777" w:rsidR="007741EB" w:rsidRPr="002E4A07" w:rsidRDefault="007741EB" w:rsidP="007741EB">
      <w:pPr>
        <w:rPr>
          <w:rFonts w:asciiTheme="minorHAnsi" w:hAnsiTheme="minorHAnsi" w:cstheme="minorHAnsi"/>
        </w:rPr>
      </w:pPr>
      <w:r w:rsidRPr="00F37492">
        <w:rPr>
          <w:rFonts w:asciiTheme="minorHAnsi" w:hAnsiTheme="minorHAnsi"/>
          <w:b/>
          <w:bCs/>
        </w:rPr>
        <w:t>Transition impacted</w:t>
      </w:r>
      <w:r>
        <w:rPr>
          <w:rFonts w:asciiTheme="minorHAnsi" w:hAnsiTheme="minorHAnsi"/>
        </w:rPr>
        <w:t xml:space="preserve"> (tick any that apply)</w:t>
      </w:r>
    </w:p>
    <w:p w14:paraId="5B6F6CB3" w14:textId="77777777" w:rsidR="007741EB" w:rsidRPr="002E4A07" w:rsidRDefault="007741EB" w:rsidP="007741EB">
      <w:pPr>
        <w:rPr>
          <w:rFonts w:asciiTheme="minorHAnsi" w:hAnsiTheme="minorHAnsi" w:cstheme="minorHAnsi"/>
        </w:rPr>
      </w:pPr>
    </w:p>
    <w:bookmarkStart w:id="0" w:name="__Fieldmark__1628_595459922"/>
    <w:p w14:paraId="0C9EE766" w14:textId="5CAA0749" w:rsidR="007741EB" w:rsidRPr="002E4A07" w:rsidRDefault="007741EB" w:rsidP="007741EB">
      <w:pPr>
        <w:rPr>
          <w:rFonts w:asciiTheme="minorHAnsi" w:hAnsiTheme="minorHAnsi" w:cstheme="minorHAnsi"/>
        </w:rPr>
      </w:pP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/>
        </w:rPr>
        <w:t xml:space="preserve"> Environmental transition</w:t>
      </w:r>
      <w:r>
        <w:rPr>
          <w:rFonts w:asciiTheme="minorHAnsi" w:hAnsiTheme="minorHAnsi"/>
        </w:rPr>
        <w:tab/>
        <w:t xml:space="preserve"> </w:t>
      </w:r>
      <w:bookmarkStart w:id="1" w:name="__Fieldmark__1629_595459922"/>
      <w:r>
        <w:rPr>
          <w:rFonts w:asciiTheme="minorHAnsi" w:hAnsiTheme="minorHAnsi"/>
        </w:rPr>
        <w:tab/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/>
        </w:rPr>
        <w:t xml:space="preserve"> Social transition</w:t>
      </w:r>
      <w:r>
        <w:rPr>
          <w:rFonts w:asciiTheme="minorHAnsi" w:hAnsiTheme="minorHAnsi"/>
        </w:rPr>
        <w:tab/>
        <w:t xml:space="preserve">  </w:t>
      </w:r>
      <w:bookmarkStart w:id="2" w:name="__Fieldmark__1630_595459922"/>
      <w:r>
        <w:rPr>
          <w:rFonts w:asciiTheme="minorHAnsi" w:hAnsiTheme="minorHAnsi"/>
        </w:rPr>
        <w:tab/>
      </w: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bookmarkEnd w:id="2"/>
      <w:r>
        <w:rPr>
          <w:rFonts w:asciiTheme="minorHAnsi" w:hAnsiTheme="minorHAnsi"/>
        </w:rPr>
        <w:t xml:space="preserve"> Technological transition </w:t>
      </w:r>
    </w:p>
    <w:p w14:paraId="449AC14E" w14:textId="77777777" w:rsidR="007741EB" w:rsidRDefault="007741EB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</w:p>
    <w:p w14:paraId="5E6557D0" w14:textId="460EE602" w:rsidR="006E7AE5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/>
          <w:color w:val="0070C0"/>
          <w:szCs w:val="24"/>
        </w:rPr>
        <w:t>2 –</w:t>
      </w:r>
      <w:r>
        <w:rPr>
          <w:rFonts w:asciiTheme="minorHAnsi" w:hAnsiTheme="minorHAnsi"/>
          <w:color w:val="0070C0"/>
        </w:rPr>
        <w:t xml:space="preserve"> YOUR COMPANY </w:t>
      </w:r>
    </w:p>
    <w:p w14:paraId="70E6ADF6" w14:textId="77777777" w:rsidR="001370D4" w:rsidRPr="002E4A07" w:rsidRDefault="001370D4" w:rsidP="001370D4">
      <w:pPr>
        <w:rPr>
          <w:rFonts w:asciiTheme="minorHAnsi" w:hAnsiTheme="minorHAnsi" w:cstheme="minorHAnsi"/>
          <w:color w:val="0070C0"/>
        </w:rPr>
      </w:pPr>
    </w:p>
    <w:p w14:paraId="5CACA9AE" w14:textId="77777777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Company name:</w:t>
      </w:r>
      <w:r>
        <w:rPr>
          <w:rFonts w:asciiTheme="minorHAnsi" w:hAnsiTheme="minorHAnsi"/>
          <w:b w:val="0"/>
          <w:sz w:val="20"/>
        </w:rPr>
        <w:t xml:space="preserve"> </w:t>
      </w:r>
      <w:r>
        <w:rPr>
          <w:rFonts w:asciiTheme="minorHAnsi" w:hAnsiTheme="minorHAnsi"/>
          <w:b w:val="0"/>
          <w:sz w:val="20"/>
        </w:rPr>
        <w:tab/>
      </w:r>
    </w:p>
    <w:p w14:paraId="66F66707" w14:textId="6AFB6104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Trading name or trademark:</w:t>
      </w:r>
      <w:r>
        <w:rPr>
          <w:rFonts w:asciiTheme="minorHAnsi" w:hAnsiTheme="minorHAnsi"/>
          <w:b w:val="0"/>
          <w:sz w:val="20"/>
        </w:rPr>
        <w:t xml:space="preserve"> </w:t>
      </w:r>
      <w:r>
        <w:rPr>
          <w:rFonts w:asciiTheme="minorHAnsi" w:hAnsiTheme="minorHAnsi"/>
          <w:b w:val="0"/>
          <w:sz w:val="20"/>
        </w:rPr>
        <w:tab/>
      </w:r>
    </w:p>
    <w:p w14:paraId="15DB6A30" w14:textId="77777777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Legal form:</w:t>
      </w:r>
      <w:r>
        <w:rPr>
          <w:rFonts w:asciiTheme="minorHAnsi" w:hAnsiTheme="minorHAnsi"/>
          <w:b w:val="0"/>
          <w:sz w:val="20"/>
        </w:rPr>
        <w:tab/>
      </w:r>
    </w:p>
    <w:p w14:paraId="1D856378" w14:textId="77777777" w:rsidR="00F50354" w:rsidRPr="002E4A07" w:rsidRDefault="00F50354" w:rsidP="00F50354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NAF code [Fr. business classification]:</w:t>
      </w:r>
      <w:r>
        <w:rPr>
          <w:rFonts w:asciiTheme="minorHAnsi" w:hAnsiTheme="minorHAnsi"/>
          <w:b w:val="0"/>
          <w:sz w:val="20"/>
        </w:rPr>
        <w:t xml:space="preserve"> </w:t>
      </w:r>
      <w:r>
        <w:rPr>
          <w:rFonts w:asciiTheme="minorHAnsi" w:hAnsiTheme="minorHAnsi"/>
          <w:b w:val="0"/>
          <w:sz w:val="20"/>
        </w:rPr>
        <w:tab/>
      </w:r>
    </w:p>
    <w:p w14:paraId="2145B6A1" w14:textId="77777777" w:rsidR="00F50354" w:rsidRPr="002E4A07" w:rsidRDefault="00F50354" w:rsidP="00F50354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SIRET no. [Fr. business directory]:</w:t>
      </w:r>
      <w:r>
        <w:rPr>
          <w:rFonts w:asciiTheme="minorHAnsi" w:hAnsiTheme="minorHAnsi"/>
          <w:b w:val="0"/>
          <w:sz w:val="20"/>
        </w:rPr>
        <w:t xml:space="preserve"> </w:t>
      </w:r>
      <w:r>
        <w:rPr>
          <w:rFonts w:asciiTheme="minorHAnsi" w:hAnsiTheme="minorHAnsi"/>
          <w:b w:val="0"/>
          <w:sz w:val="20"/>
        </w:rPr>
        <w:tab/>
      </w:r>
    </w:p>
    <w:p w14:paraId="0A7C15A2" w14:textId="77777777" w:rsidR="005655E0" w:rsidRPr="002E4A07" w:rsidRDefault="005655E0" w:rsidP="005655E0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Date established or taken over:</w:t>
      </w:r>
      <w:r>
        <w:rPr>
          <w:rFonts w:asciiTheme="minorHAnsi" w:hAnsiTheme="minorHAnsi"/>
          <w:b w:val="0"/>
          <w:sz w:val="20"/>
        </w:rPr>
        <w:t xml:space="preserve"> </w:t>
      </w:r>
      <w:r>
        <w:rPr>
          <w:rFonts w:asciiTheme="minorHAnsi" w:hAnsiTheme="minorHAnsi"/>
          <w:b w:val="0"/>
          <w:sz w:val="20"/>
        </w:rPr>
        <w:tab/>
      </w:r>
    </w:p>
    <w:p w14:paraId="5556A4D8" w14:textId="77777777" w:rsidR="00F50354" w:rsidRPr="002E4A07" w:rsidRDefault="00F50354" w:rsidP="00F50354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/>
          <w:sz w:val="20"/>
        </w:rPr>
        <w:t>Registered office</w:t>
      </w:r>
      <w:r>
        <w:rPr>
          <w:rFonts w:asciiTheme="minorHAnsi" w:hAnsiTheme="minorHAnsi"/>
          <w:b w:val="0"/>
          <w:sz w:val="20"/>
        </w:rPr>
        <w:t xml:space="preserve">: </w:t>
      </w:r>
      <w:r>
        <w:rPr>
          <w:rFonts w:asciiTheme="minorHAnsi" w:hAnsiTheme="minorHAnsi"/>
          <w:b w:val="0"/>
          <w:sz w:val="20"/>
        </w:rPr>
        <w:tab/>
      </w:r>
    </w:p>
    <w:p w14:paraId="05AACD69" w14:textId="5424DE05" w:rsidR="00D76D4A" w:rsidRPr="002E4A07" w:rsidRDefault="00D76D4A" w:rsidP="00D76D4A">
      <w:pPr>
        <w:pStyle w:val="Titre3"/>
        <w:pBdr>
          <w:bottom w:val="none" w:sz="0" w:space="0" w:color="auto"/>
        </w:pBdr>
        <w:tabs>
          <w:tab w:val="left" w:leader="dot" w:pos="10064"/>
        </w:tabs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Website: </w:t>
      </w:r>
      <w:r>
        <w:rPr>
          <w:rFonts w:asciiTheme="minorHAnsi" w:hAnsiTheme="minorHAnsi"/>
          <w:b w:val="0"/>
          <w:bCs/>
          <w:sz w:val="20"/>
        </w:rPr>
        <w:t>…………………………………………………………………………………………………………………………………………………………………….</w:t>
      </w:r>
    </w:p>
    <w:p w14:paraId="434FADFE" w14:textId="37550DCF" w:rsidR="005655E0" w:rsidRPr="002E4A07" w:rsidRDefault="00E477DE" w:rsidP="005655E0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62D2C223" w14:textId="5CC1AC23" w:rsidR="001C3E46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0080"/>
        </w:rPr>
      </w:pPr>
      <w:r>
        <w:rPr>
          <w:rFonts w:asciiTheme="minorHAnsi" w:hAnsiTheme="minorHAnsi"/>
          <w:color w:val="0070C0"/>
          <w:szCs w:val="24"/>
        </w:rPr>
        <w:t>3 - FOUNDER</w:t>
      </w:r>
    </w:p>
    <w:p w14:paraId="4A6EA2E3" w14:textId="77777777" w:rsidR="001C3E46" w:rsidRPr="002E4A07" w:rsidRDefault="007A24FE" w:rsidP="007824F4">
      <w:pPr>
        <w:tabs>
          <w:tab w:val="right" w:leader="dot" w:pos="4820"/>
          <w:tab w:val="left" w:pos="5103"/>
          <w:tab w:val="right" w:leader="dot" w:pos="10065"/>
        </w:tabs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Surname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First name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</w:p>
    <w:p w14:paraId="116BC711" w14:textId="77777777" w:rsidR="001C3E46" w:rsidRPr="002E4A07" w:rsidRDefault="001C3E46" w:rsidP="003447C2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Date and place of birth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</w:p>
    <w:p w14:paraId="6EC0A087" w14:textId="77777777" w:rsidR="001C3E46" w:rsidRPr="002E4A07" w:rsidRDefault="001C3E46" w:rsidP="003447C2">
      <w:pPr>
        <w:tabs>
          <w:tab w:val="right" w:leader="dot" w:pos="4820"/>
          <w:tab w:val="left" w:pos="5103"/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Tel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Email</w:t>
      </w:r>
      <w:r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ab/>
      </w:r>
    </w:p>
    <w:p w14:paraId="6EDB5493" w14:textId="1CC3CDF7" w:rsidR="001C3E46" w:rsidRPr="002E4A07" w:rsidRDefault="001C3E46" w:rsidP="003447C2">
      <w:pPr>
        <w:tabs>
          <w:tab w:val="right" w:leader="dot" w:pos="10065"/>
        </w:tabs>
        <w:spacing w:before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>Training/career path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</w:p>
    <w:p w14:paraId="6F487D37" w14:textId="77777777" w:rsidR="001C3E46" w:rsidRPr="002E4A07" w:rsidRDefault="001C3E46" w:rsidP="003447C2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79773074" w14:textId="77777777" w:rsidR="007D53FD" w:rsidRPr="002E4A07" w:rsidRDefault="007D53FD" w:rsidP="007D53FD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6C8AD87C" w14:textId="77777777" w:rsidR="007D53FD" w:rsidRPr="002E4A07" w:rsidRDefault="007D53FD" w:rsidP="007D53FD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47A07614" w14:textId="77777777" w:rsidR="006B42CE" w:rsidRDefault="006B42CE">
      <w:pPr>
        <w:rPr>
          <w:rFonts w:asciiTheme="minorHAnsi" w:hAnsiTheme="minorHAnsi" w:cstheme="minorHAnsi"/>
          <w:b/>
        </w:rPr>
      </w:pPr>
      <w:r>
        <w:br w:type="page"/>
      </w:r>
    </w:p>
    <w:p w14:paraId="606326E4" w14:textId="75B8A50A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lastRenderedPageBreak/>
        <w:t xml:space="preserve">Brief description of your project/proposal* (non-confidential): </w:t>
      </w:r>
    </w:p>
    <w:p w14:paraId="56D7E65F" w14:textId="77777777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33ADB9C8" w14:textId="77777777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2ABCFD62" w14:textId="77777777" w:rsidR="00927015" w:rsidRPr="002E4A07" w:rsidRDefault="00927015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2F515645" w14:textId="77777777" w:rsidR="003447C2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5E675B59" w14:textId="77777777" w:rsidR="003447C2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3E284DB5" w14:textId="77777777" w:rsidR="007824F4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2B39F392" w14:textId="77777777" w:rsidR="003447C2" w:rsidRPr="002E4A07" w:rsidRDefault="003447C2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1FDA4540" w14:textId="734B375A" w:rsidR="00787514" w:rsidRPr="002E4A07" w:rsidRDefault="007D53FD" w:rsidP="00787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5BE7E25C" w14:textId="2B15A181" w:rsidR="00787514" w:rsidRPr="002E4A07" w:rsidRDefault="00787514" w:rsidP="00787514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* May be used for press release if successful</w:t>
      </w:r>
    </w:p>
    <w:p w14:paraId="61537FD6" w14:textId="77777777" w:rsidR="00787514" w:rsidRPr="002E4A07" w:rsidRDefault="00787514" w:rsidP="00787514">
      <w:pPr>
        <w:tabs>
          <w:tab w:val="right" w:leader="dot" w:pos="10065"/>
        </w:tabs>
        <w:spacing w:line="360" w:lineRule="auto"/>
        <w:rPr>
          <w:rFonts w:asciiTheme="minorHAnsi" w:hAnsiTheme="minorHAnsi" w:cstheme="minorHAnsi"/>
        </w:rPr>
      </w:pPr>
    </w:p>
    <w:p w14:paraId="31FDCB35" w14:textId="69E3C041" w:rsidR="001C3E46" w:rsidRPr="002E4A07" w:rsidRDefault="00FA4422" w:rsidP="00787514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4 - YOUR BUSINESS PROJECT</w:t>
      </w:r>
    </w:p>
    <w:p w14:paraId="3965DC59" w14:textId="54E5FD88" w:rsidR="0051254B" w:rsidRDefault="0051254B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PLEASE ATTACH A PDF PRESENTATION OF YOUR PROJECT/COMPANY TO THE FILE, ALONG WITH ANY SUPPORTING DOCUMENTS:</w:t>
      </w:r>
    </w:p>
    <w:p w14:paraId="70697496" w14:textId="1531FA8E" w:rsidR="001C3E46" w:rsidRPr="002E4A07" w:rsidRDefault="00B63E5F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Project background </w:t>
      </w:r>
      <w:r>
        <w:rPr>
          <w:rFonts w:asciiTheme="minorHAnsi" w:hAnsiTheme="minorHAnsi"/>
          <w:i/>
        </w:rPr>
        <w:t>(Circumstances, how the idea came about, problem addressed, etc.)</w:t>
      </w:r>
    </w:p>
    <w:p w14:paraId="18AA9183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066CD558" w14:textId="6C06D813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4F2A6FA1" w14:textId="11C4306D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2E827794" w14:textId="1A032CEB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06DEF8D5" w14:textId="77777777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2A094F5A" w14:textId="50FD2C90" w:rsidR="001C3E46" w:rsidRPr="002E4A07" w:rsidRDefault="002B2045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Description of activities, business model, product/service/process</w:t>
      </w:r>
    </w:p>
    <w:p w14:paraId="4CCCD96D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2C5272E0" w14:textId="20240870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6D69D95C" w14:textId="5E322229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44555DFB" w14:textId="77777777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10C48201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36A9503D" w14:textId="77777777" w:rsidR="00403E9C" w:rsidRPr="002E4A07" w:rsidRDefault="00403E9C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b/>
        </w:rPr>
        <w:t>Innovatory element of the proposal or product/service provided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 xml:space="preserve">(What sets your product, service or process apart from others? What new solution are you offering to potential customers? What need does it fulfil?) </w:t>
      </w:r>
    </w:p>
    <w:p w14:paraId="69BE03C3" w14:textId="39A32F86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18780DC7" w14:textId="25DF5356" w:rsidR="00685A76" w:rsidRDefault="00685A76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38CE416" w14:textId="77777777" w:rsidR="002E4A07" w:rsidRPr="002E4A07" w:rsidRDefault="002E4A07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2A42B8F4" w14:textId="2DE57C70" w:rsidR="00850DA6" w:rsidRPr="002E4A07" w:rsidRDefault="00850DA6" w:rsidP="00850DA6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Development stage of the project, TRL, description of current collaborations</w:t>
      </w:r>
    </w:p>
    <w:p w14:paraId="703C6492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29A083BD" w14:textId="77777777" w:rsidR="00850DA6" w:rsidRPr="002E4A07" w:rsidRDefault="00850DA6" w:rsidP="00850DA6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</w:p>
    <w:p w14:paraId="1B9090FF" w14:textId="163C2ED0" w:rsidR="00D471C9" w:rsidRPr="002E4A07" w:rsidRDefault="00B5704D" w:rsidP="0051254B">
      <w:pPr>
        <w:rPr>
          <w:rFonts w:asciiTheme="minorHAnsi" w:hAnsiTheme="minorHAnsi" w:cstheme="minorHAnsi"/>
          <w:b/>
        </w:rPr>
      </w:pPr>
      <w:r>
        <w:br w:type="page"/>
      </w:r>
      <w:r>
        <w:rPr>
          <w:rFonts w:asciiTheme="minorHAnsi" w:hAnsiTheme="minorHAnsi"/>
          <w:b/>
        </w:rPr>
        <w:lastRenderedPageBreak/>
        <w:t xml:space="preserve">Impact of the project in terms of environmental, social or technological transition </w:t>
      </w:r>
    </w:p>
    <w:p w14:paraId="57EB1F49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14173698" w14:textId="77777777" w:rsidR="00F265A2" w:rsidRPr="002E4A07" w:rsidRDefault="00F265A2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59962249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06EC4CA4" w14:textId="1BA37744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69233535" w14:textId="77777777" w:rsidR="00345A64" w:rsidRPr="002E4A07" w:rsidRDefault="00345A64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3244E11B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177CA520" w14:textId="4F513AA5" w:rsidR="00FB38B7" w:rsidRPr="002E4A07" w:rsidRDefault="00FB38B7" w:rsidP="00FB38B7">
      <w:pPr>
        <w:pStyle w:val="Titre6"/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Your 3-5 year aims, plans and vision for the project</w:t>
      </w:r>
    </w:p>
    <w:p w14:paraId="3C80AE55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19B2759B" w14:textId="77777777" w:rsidR="00D919BC" w:rsidRPr="002E4A07" w:rsidRDefault="00D919BC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1E9C99D9" w14:textId="77777777" w:rsidR="00345A64" w:rsidRPr="002E4A07" w:rsidRDefault="00345A64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1039BBE" w14:textId="77777777" w:rsidR="00345A64" w:rsidRPr="002E4A07" w:rsidRDefault="00345A64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2E540105" w14:textId="77777777" w:rsidR="00345A64" w:rsidRPr="002E4A07" w:rsidRDefault="00345A64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501A567" w14:textId="77777777" w:rsidR="00640690" w:rsidRPr="002E4A07" w:rsidRDefault="00640690" w:rsidP="003C3522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2B331099" w14:textId="7A102E64" w:rsidR="00AB650C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5 – MARKET ANALYSIS AND BUSINESS MODEL</w:t>
      </w:r>
    </w:p>
    <w:p w14:paraId="61108F8D" w14:textId="3B3C291B" w:rsidR="00C516BB" w:rsidRPr="002E4A07" w:rsidRDefault="00C513C1" w:rsidP="003C3522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>Target market </w:t>
      </w:r>
      <w:r>
        <w:rPr>
          <w:rFonts w:asciiTheme="minorHAnsi" w:hAnsiTheme="minorHAnsi"/>
          <w:i/>
        </w:rPr>
        <w:t>(What customer/user requirements are you addressing? What distribution networks does it use? What volumes do you anticipate? Are there any barriers to entry?</w:t>
      </w:r>
      <w:r w:rsidR="00351EB8">
        <w:rPr>
          <w:rFonts w:asciiTheme="minorHAnsi" w:hAnsiTheme="minorHAnsi"/>
          <w:i/>
        </w:rPr>
        <w:t>)</w:t>
      </w:r>
    </w:p>
    <w:p w14:paraId="33500055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5360097C" w14:textId="77777777" w:rsidR="00C516BB" w:rsidRPr="002E4A07" w:rsidRDefault="00C516BB" w:rsidP="00D919BC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2658BE27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3583AB6C" w14:textId="77777777" w:rsidR="00D919BC" w:rsidRPr="002E4A07" w:rsidRDefault="00D919BC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6112C193" w14:textId="77777777" w:rsidR="00D919BC" w:rsidRPr="002E4A07" w:rsidRDefault="00D919BC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  <w:b/>
        </w:rPr>
      </w:pPr>
    </w:p>
    <w:p w14:paraId="27990057" w14:textId="25E020BE" w:rsidR="00136A3E" w:rsidRPr="002E4A07" w:rsidRDefault="00136A3E" w:rsidP="00C513C1">
      <w:pPr>
        <w:tabs>
          <w:tab w:val="right" w:leader="dot" w:pos="9639"/>
        </w:tabs>
        <w:spacing w:before="240"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b/>
        </w:rPr>
        <w:t>Analysis of the competitive environment </w:t>
      </w:r>
      <w:r>
        <w:rPr>
          <w:rFonts w:asciiTheme="minorHAnsi" w:hAnsiTheme="minorHAnsi"/>
          <w:i/>
        </w:rPr>
        <w:t xml:space="preserve">(Description of current competition. What competitive advantage do you have?) </w:t>
      </w:r>
    </w:p>
    <w:p w14:paraId="1F297F45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33AEDE93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569D867E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72DE5FA5" w14:textId="77777777" w:rsidR="00D919BC" w:rsidRPr="002E4A07" w:rsidRDefault="00D919BC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6D10D5D9" w14:textId="77777777" w:rsidR="00C516BB" w:rsidRPr="002E4A07" w:rsidRDefault="00C516BB" w:rsidP="00640690">
      <w:pPr>
        <w:tabs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39E8CDD6" w14:textId="77777777" w:rsidR="00FF154B" w:rsidRPr="002E4A07" w:rsidRDefault="00136A3E" w:rsidP="00C513C1">
      <w:pPr>
        <w:tabs>
          <w:tab w:val="right" w:leader="dot" w:pos="9639"/>
        </w:tabs>
        <w:spacing w:before="240"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b/>
        </w:rPr>
        <w:t>Market positioning </w:t>
      </w:r>
      <w:r>
        <w:rPr>
          <w:rFonts w:asciiTheme="minorHAnsi" w:hAnsiTheme="minorHAnsi"/>
          <w:i/>
        </w:rPr>
        <w:t>(What are your target customer segments/value proposition/business model? etc.)</w:t>
      </w:r>
    </w:p>
    <w:p w14:paraId="16042AFF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332D4E41" w14:textId="77777777" w:rsidR="00C516BB" w:rsidRPr="002E4A07" w:rsidRDefault="00C516BB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1DEE4372" w14:textId="21646C55" w:rsidR="00D919BC" w:rsidRPr="002E4A07" w:rsidRDefault="00D919B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589E3E29" w14:textId="77777777" w:rsidR="00D919BC" w:rsidRPr="002E4A07" w:rsidRDefault="00D919B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49C38B41" w14:textId="77777777" w:rsidR="00D919BC" w:rsidRPr="002E4A07" w:rsidRDefault="00D919B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6AC043BF" w14:textId="77777777" w:rsidR="00C6523C" w:rsidRPr="002E4A07" w:rsidRDefault="00C6523C" w:rsidP="00D919BC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rPr>
          <w:rFonts w:asciiTheme="minorHAnsi" w:hAnsiTheme="minorHAnsi" w:cstheme="minorHAnsi"/>
        </w:rPr>
      </w:pPr>
    </w:p>
    <w:p w14:paraId="2CEB49EF" w14:textId="77777777" w:rsidR="00345A64" w:rsidRPr="002E4A07" w:rsidRDefault="00345A64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br w:type="page"/>
      </w:r>
    </w:p>
    <w:p w14:paraId="6DC206B7" w14:textId="249CC2D6" w:rsidR="006E7AE5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lastRenderedPageBreak/>
        <w:t>6 – HUMAN &amp; TECHNOLOGICAL RESOURCES</w:t>
      </w:r>
    </w:p>
    <w:p w14:paraId="47888CF9" w14:textId="77777777" w:rsidR="00D97F56" w:rsidRPr="002E4A07" w:rsidRDefault="00D97F56" w:rsidP="00B60BA4">
      <w:pPr>
        <w:jc w:val="both"/>
        <w:rPr>
          <w:rFonts w:asciiTheme="minorHAnsi" w:hAnsiTheme="minorHAnsi" w:cstheme="minorHAnsi"/>
          <w:i/>
        </w:rPr>
      </w:pPr>
    </w:p>
    <w:p w14:paraId="5C94F4E9" w14:textId="5B7BBB74" w:rsidR="00694BFC" w:rsidRPr="002E4A07" w:rsidRDefault="00EC09CE" w:rsidP="00B60BA4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/>
          <w:b/>
        </w:rPr>
        <w:t>Details of current management team members</w:t>
      </w:r>
      <w:r>
        <w:rPr>
          <w:rFonts w:asciiTheme="minorHAnsi" w:hAnsiTheme="minorHAnsi"/>
          <w:i/>
        </w:rPr>
        <w:t xml:space="preserve"> (Training, professional experience, responsibilities within the company)</w:t>
      </w:r>
    </w:p>
    <w:p w14:paraId="28D35AEE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38F24391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6810CF0E" w14:textId="59802685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2452AE36" w14:textId="77777777" w:rsidR="00345A64" w:rsidRPr="002E4A07" w:rsidRDefault="00345A64" w:rsidP="00B60BA4">
      <w:pPr>
        <w:jc w:val="both"/>
        <w:rPr>
          <w:rFonts w:asciiTheme="minorHAnsi" w:hAnsiTheme="minorHAnsi" w:cstheme="minorHAnsi"/>
          <w:i/>
        </w:rPr>
      </w:pPr>
    </w:p>
    <w:p w14:paraId="38980F5D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4E8ED5EE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3BD06B7B" w14:textId="77777777" w:rsidR="00C6523C" w:rsidRPr="002E4A07" w:rsidRDefault="00C6523C" w:rsidP="00B60BA4">
      <w:pPr>
        <w:jc w:val="both"/>
        <w:rPr>
          <w:rFonts w:asciiTheme="minorHAnsi" w:hAnsiTheme="minorHAnsi" w:cstheme="minorHAnsi"/>
          <w:i/>
        </w:rPr>
      </w:pPr>
    </w:p>
    <w:p w14:paraId="59848149" w14:textId="264DEACD" w:rsidR="00694BFC" w:rsidRPr="002E4A07" w:rsidRDefault="00694BFC" w:rsidP="00B60BA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Total staff numbers </w:t>
      </w:r>
      <w:r>
        <w:rPr>
          <w:rFonts w:asciiTheme="minorHAnsi" w:hAnsiTheme="minorHAnsi"/>
          <w:bCs/>
        </w:rPr>
        <w:t>(current financial year - N)</w:t>
      </w:r>
      <w:r>
        <w:rPr>
          <w:rFonts w:asciiTheme="minorHAnsi" w:hAnsiTheme="minorHAnsi"/>
          <w:b/>
        </w:rPr>
        <w:t xml:space="preserve"> and distribution </w:t>
      </w:r>
      <w:r>
        <w:rPr>
          <w:rFonts w:asciiTheme="minorHAnsi" w:hAnsiTheme="minorHAnsi"/>
          <w:bCs/>
        </w:rPr>
        <w:t>(sales, production, R&amp;D)</w:t>
      </w:r>
      <w:r>
        <w:rPr>
          <w:rFonts w:asciiTheme="minorHAnsi" w:hAnsiTheme="minorHAnsi"/>
          <w:b/>
        </w:rPr>
        <w:t xml:space="preserve">. Specify any changes you expect in the medium term (3 yrs) and additional skills you’ll be taking on: </w:t>
      </w:r>
    </w:p>
    <w:p w14:paraId="7DA84CE5" w14:textId="77777777" w:rsidR="002E4A07" w:rsidRDefault="002E4A07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4116DDBA" w14:textId="7A7BE25F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4B60A3E9" w14:textId="77777777" w:rsidR="00C516BB" w:rsidRPr="002E4A07" w:rsidRDefault="00C516BB" w:rsidP="00B60BA4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557D0C0B" w14:textId="77777777" w:rsidR="00D919BC" w:rsidRPr="002E4A07" w:rsidRDefault="00D919BC" w:rsidP="00B60BA4">
      <w:pPr>
        <w:pStyle w:val="En-tte"/>
        <w:tabs>
          <w:tab w:val="clear" w:pos="4536"/>
          <w:tab w:val="clear" w:pos="9072"/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</w:rPr>
      </w:pPr>
    </w:p>
    <w:p w14:paraId="37F8A362" w14:textId="4BB1E591" w:rsidR="00F62571" w:rsidRPr="002E4A07" w:rsidRDefault="00F62571" w:rsidP="00B60BA4">
      <w:pPr>
        <w:tabs>
          <w:tab w:val="right" w:leader="dot" w:pos="9639"/>
        </w:tabs>
        <w:spacing w:before="240" w:line="280" w:lineRule="exac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Main production/R&amp;D sites and facilities </w:t>
      </w:r>
    </w:p>
    <w:p w14:paraId="58A0AAC9" w14:textId="77777777" w:rsidR="00AB650C" w:rsidRPr="002E4A07" w:rsidRDefault="00AB650C" w:rsidP="00D919BC">
      <w:pPr>
        <w:spacing w:line="280" w:lineRule="exact"/>
        <w:rPr>
          <w:rFonts w:asciiTheme="minorHAnsi" w:hAnsiTheme="minorHAnsi" w:cstheme="minorHAnsi"/>
          <w:highlight w:val="yellow"/>
        </w:rPr>
      </w:pPr>
    </w:p>
    <w:p w14:paraId="3B180B96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0C0BC051" w14:textId="77777777" w:rsidR="00757ECE" w:rsidRPr="002E4A07" w:rsidRDefault="00757ECE" w:rsidP="00757ECE">
      <w:pPr>
        <w:spacing w:line="280" w:lineRule="exact"/>
        <w:rPr>
          <w:rFonts w:asciiTheme="minorHAnsi" w:hAnsiTheme="minorHAnsi" w:cstheme="minorHAnsi"/>
        </w:rPr>
      </w:pPr>
    </w:p>
    <w:p w14:paraId="39DD91A8" w14:textId="0BC1B948" w:rsidR="001C3E46" w:rsidRPr="002E4A07" w:rsidRDefault="00FA4422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t>7 - INTELLECTUAL PROPERTY</w:t>
      </w:r>
    </w:p>
    <w:p w14:paraId="0429B6A6" w14:textId="77777777" w:rsidR="00F62571" w:rsidRPr="002E4A07" w:rsidRDefault="00F62571" w:rsidP="00B60BA4">
      <w:pPr>
        <w:pStyle w:val="Titre6"/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Outline the principal expertise and/or technologies the company specialises in</w:t>
      </w:r>
    </w:p>
    <w:p w14:paraId="11977ED9" w14:textId="77777777" w:rsidR="00B5704D" w:rsidRPr="002E4A07" w:rsidRDefault="00B5704D" w:rsidP="00B5704D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62ECB7EB" w14:textId="77777777" w:rsidR="005725CA" w:rsidRPr="002E4A07" w:rsidRDefault="005725CA" w:rsidP="00B60BA4">
      <w:pPr>
        <w:pStyle w:val="Titre6"/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Are the solutions you propose to develop unrestricted in terms of use?</w:t>
      </w:r>
    </w:p>
    <w:p w14:paraId="2E588E76" w14:textId="77777777" w:rsidR="000B3363" w:rsidRPr="002E4A07" w:rsidRDefault="000B3363" w:rsidP="00EC7BF9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i/>
        </w:rPr>
        <w:t>Have you carried out a prior art search or patentability study?</w:t>
      </w:r>
    </w:p>
    <w:p w14:paraId="165E016A" w14:textId="77777777" w:rsidR="005725CA" w:rsidRPr="002E4A07" w:rsidRDefault="000B3363" w:rsidP="00EC7B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i/>
        </w:rPr>
        <w:t>Does your solution, process or product require an operating licence?</w:t>
      </w:r>
      <w:r>
        <w:rPr>
          <w:rFonts w:asciiTheme="minorHAnsi" w:hAnsiTheme="minorHAnsi"/>
        </w:rPr>
        <w:t xml:space="preserve"> </w:t>
      </w:r>
    </w:p>
    <w:p w14:paraId="2F68E9FE" w14:textId="77777777" w:rsidR="000B3363" w:rsidRPr="002E4A07" w:rsidRDefault="000B3363" w:rsidP="00B60BA4">
      <w:pPr>
        <w:spacing w:line="280" w:lineRule="exact"/>
        <w:jc w:val="both"/>
        <w:rPr>
          <w:rFonts w:asciiTheme="minorHAnsi" w:hAnsiTheme="minorHAnsi" w:cstheme="minorHAnsi"/>
        </w:rPr>
      </w:pPr>
    </w:p>
    <w:p w14:paraId="66E58EBC" w14:textId="77777777" w:rsidR="001C3E46" w:rsidRPr="002E4A07" w:rsidRDefault="001C3E46" w:rsidP="00B60BA4">
      <w:pPr>
        <w:pStyle w:val="Titre6"/>
        <w:spacing w:before="240" w:line="360" w:lineRule="auto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/>
        </w:rPr>
        <w:t>Is it patented?</w:t>
      </w:r>
      <w:r>
        <w:rPr>
          <w:rFonts w:asciiTheme="minorHAnsi" w:hAnsiTheme="minorHAnsi"/>
          <w:b w:val="0"/>
        </w:rPr>
        <w:t xml:space="preserve">     </w:t>
      </w:r>
      <w:r>
        <w:rPr>
          <w:rFonts w:asciiTheme="minorHAnsi" w:hAnsiTheme="minorHAnsi"/>
          <w:b w:val="0"/>
        </w:rPr>
        <w:sym w:font="Wingdings" w:char="F0A8"/>
      </w:r>
      <w:r>
        <w:rPr>
          <w:rFonts w:asciiTheme="minorHAnsi" w:hAnsiTheme="minorHAnsi"/>
          <w:b w:val="0"/>
        </w:rPr>
        <w:t xml:space="preserve"> Yes     </w:t>
      </w:r>
      <w:r>
        <w:rPr>
          <w:rFonts w:asciiTheme="minorHAnsi" w:hAnsiTheme="minorHAnsi"/>
          <w:b w:val="0"/>
        </w:rPr>
        <w:sym w:font="Wingdings" w:char="F0A8"/>
      </w:r>
      <w:r>
        <w:rPr>
          <w:rFonts w:asciiTheme="minorHAnsi" w:hAnsiTheme="minorHAnsi"/>
          <w:b w:val="0"/>
        </w:rPr>
        <w:t xml:space="preserve"> No</w:t>
      </w:r>
    </w:p>
    <w:p w14:paraId="0FA1BDDB" w14:textId="77777777" w:rsidR="001C3E46" w:rsidRPr="002E4A07" w:rsidRDefault="00AB650C" w:rsidP="00B60BA4">
      <w:pPr>
        <w:tabs>
          <w:tab w:val="left" w:pos="851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If yes, who is the patent holder? </w:t>
      </w:r>
      <w:r>
        <w:rPr>
          <w:rFonts w:asciiTheme="minorHAnsi" w:hAnsiTheme="minorHAnsi"/>
        </w:rPr>
        <w:tab/>
      </w:r>
    </w:p>
    <w:p w14:paraId="4AFD4231" w14:textId="0B08F71E" w:rsidR="001C3E46" w:rsidRPr="002E4A07" w:rsidRDefault="00757ECE" w:rsidP="00B60BA4">
      <w:pPr>
        <w:pStyle w:val="En-tte"/>
        <w:keepNext/>
        <w:tabs>
          <w:tab w:val="clear" w:pos="4536"/>
          <w:tab w:val="clear" w:pos="9072"/>
          <w:tab w:val="left" w:pos="851"/>
          <w:tab w:val="right" w:leader="dot" w:pos="9639"/>
        </w:tabs>
        <w:spacing w:before="240" w:line="360" w:lineRule="auto"/>
        <w:jc w:val="both"/>
        <w:outlineLvl w:val="5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Are there any other intellectual property rights (software, trade mark, etc.) 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Yes     </w:t>
      </w: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No</w:t>
      </w:r>
    </w:p>
    <w:p w14:paraId="70E11E26" w14:textId="77777777" w:rsidR="00685A76" w:rsidRPr="002E4A07" w:rsidRDefault="00685A76" w:rsidP="00685A7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524CE848" w14:textId="77777777" w:rsidR="00F54BD7" w:rsidRPr="002E4A07" w:rsidRDefault="00F54BD7" w:rsidP="00BF5D05">
      <w:pPr>
        <w:spacing w:before="100" w:beforeAutospacing="1" w:after="100" w:afterAutospacing="1"/>
        <w:ind w:left="142"/>
        <w:jc w:val="both"/>
        <w:rPr>
          <w:rFonts w:asciiTheme="minorHAnsi" w:hAnsiTheme="minorHAnsi" w:cstheme="minorHAnsi"/>
          <w:i/>
        </w:rPr>
      </w:pPr>
    </w:p>
    <w:p w14:paraId="4BDEEACD" w14:textId="77777777" w:rsidR="00B5704D" w:rsidRPr="002E4A07" w:rsidRDefault="00B5704D">
      <w:pPr>
        <w:rPr>
          <w:rFonts w:asciiTheme="minorHAnsi" w:hAnsiTheme="minorHAnsi" w:cstheme="minorHAnsi"/>
          <w:b/>
          <w:color w:val="0070C0"/>
          <w:sz w:val="24"/>
          <w:szCs w:val="24"/>
        </w:rPr>
      </w:pPr>
      <w:r>
        <w:br w:type="page"/>
      </w:r>
    </w:p>
    <w:p w14:paraId="6B77F848" w14:textId="52C03147" w:rsidR="0015568F" w:rsidRPr="002E4A07" w:rsidRDefault="002E4A07" w:rsidP="00F81899">
      <w:pPr>
        <w:pStyle w:val="Titre3"/>
        <w:pBdr>
          <w:bottom w:val="single" w:sz="4" w:space="1" w:color="0070C0"/>
        </w:pBdr>
        <w:spacing w:before="240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/>
          <w:color w:val="0070C0"/>
          <w:szCs w:val="24"/>
        </w:rPr>
        <w:lastRenderedPageBreak/>
        <w:t>8 – FINANCIAL ASPECTS AND BUSINESS PLAN</w:t>
      </w:r>
    </w:p>
    <w:p w14:paraId="3FE82A8C" w14:textId="77777777" w:rsidR="00850DA6" w:rsidRPr="002E4A07" w:rsidRDefault="00850DA6" w:rsidP="00850DA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04B4E49F" w14:textId="49B2F3EB" w:rsidR="00850DA6" w:rsidRPr="002E4A07" w:rsidRDefault="00850DA6" w:rsidP="00EC7BF9">
      <w:pPr>
        <w:pStyle w:val="Pieddepage"/>
        <w:numPr>
          <w:ilvl w:val="0"/>
          <w:numId w:val="2"/>
        </w:numPr>
        <w:tabs>
          <w:tab w:val="clear" w:pos="9072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Project activity forecast </w:t>
      </w:r>
    </w:p>
    <w:p w14:paraId="24F0ECA3" w14:textId="77777777" w:rsidR="002E4A07" w:rsidRPr="002E4A07" w:rsidRDefault="002E4A07" w:rsidP="002E4A07">
      <w:pPr>
        <w:pStyle w:val="Pieddepage"/>
        <w:tabs>
          <w:tab w:val="clear" w:pos="9072"/>
        </w:tabs>
        <w:ind w:left="360"/>
        <w:rPr>
          <w:rFonts w:asciiTheme="minorHAnsi" w:hAnsiTheme="minorHAnsi" w:cstheme="minorHAnsi"/>
          <w:b/>
        </w:rPr>
      </w:pPr>
    </w:p>
    <w:tbl>
      <w:tblPr>
        <w:tblW w:w="8979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1014"/>
        <w:gridCol w:w="1014"/>
        <w:gridCol w:w="1014"/>
        <w:gridCol w:w="1014"/>
        <w:gridCol w:w="1014"/>
        <w:gridCol w:w="1015"/>
      </w:tblGrid>
      <w:tr w:rsidR="00850DA6" w:rsidRPr="002E4A07" w14:paraId="46741F27" w14:textId="77777777" w:rsidTr="009159E3">
        <w:trPr>
          <w:cantSplit/>
          <w:trHeight w:val="539"/>
        </w:trPr>
        <w:tc>
          <w:tcPr>
            <w:tcW w:w="28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2AB3650E" w14:textId="77777777" w:rsidR="00850DA6" w:rsidRPr="002E4A07" w:rsidRDefault="00850DA6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3F3893E4" w14:textId="77777777" w:rsidR="00850DA6" w:rsidRPr="002E4A07" w:rsidRDefault="00850DA6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 xml:space="preserve">Financial  </w:t>
            </w:r>
          </w:p>
          <w:p w14:paraId="7151B794" w14:textId="031C642D" w:rsidR="00850DA6" w:rsidRPr="002E4A07" w:rsidRDefault="00CF1273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item</w:t>
            </w:r>
          </w:p>
          <w:p w14:paraId="57465FA5" w14:textId="77777777" w:rsidR="00CF1273" w:rsidRPr="002E4A07" w:rsidRDefault="00CF1273" w:rsidP="00B744F0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14:paraId="788E6871" w14:textId="16D188FF" w:rsidR="00CF1273" w:rsidRPr="002E4A07" w:rsidRDefault="00CF1273" w:rsidP="00CF1273">
            <w:pPr>
              <w:jc w:val="right"/>
              <w:rPr>
                <w:rFonts w:asciiTheme="minorHAnsi" w:hAnsiTheme="minorHAnsi" w:cstheme="minorHAnsi"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Financial year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A49B65C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Year</w:t>
            </w:r>
          </w:p>
          <w:p w14:paraId="48E58BE9" w14:textId="50B00B85" w:rsidR="00850DA6" w:rsidRPr="002E4A07" w:rsidRDefault="001B0E1C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N-</w:t>
            </w:r>
            <w:r w:rsidR="00850DA6"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1</w:t>
            </w:r>
          </w:p>
          <w:p w14:paraId="29355518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7E0E3F53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3A0498B" w14:textId="36F0F11E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Current year (N)</w:t>
            </w:r>
          </w:p>
          <w:p w14:paraId="37320CAC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161CFEA6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7161E9D0" w14:textId="20CFA810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Year</w:t>
            </w:r>
          </w:p>
          <w:p w14:paraId="1A70821F" w14:textId="0D2D1892" w:rsidR="00CF1273" w:rsidRPr="002E4A07" w:rsidRDefault="00CF1273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N+1</w:t>
            </w:r>
          </w:p>
          <w:p w14:paraId="26B673DF" w14:textId="77777777" w:rsidR="00CF1273" w:rsidRPr="002E4A07" w:rsidRDefault="00CF1273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5453C3A7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2C85B782" w14:textId="3DF39F1A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Year N+2</w:t>
            </w:r>
          </w:p>
          <w:p w14:paraId="20DDC7E7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774A9BF1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044D6125" w14:textId="0C51F1CB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Year N+3</w:t>
            </w:r>
          </w:p>
          <w:p w14:paraId="27946DD5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0446505C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  <w:tc>
          <w:tcPr>
            <w:tcW w:w="10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14:paraId="188593F2" w14:textId="5A327D2A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Year N+4</w:t>
            </w:r>
          </w:p>
          <w:p w14:paraId="57895912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</w:p>
          <w:p w14:paraId="4B2ADD2F" w14:textId="77777777" w:rsidR="00850DA6" w:rsidRPr="002E4A07" w:rsidRDefault="00850DA6" w:rsidP="00B744F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16"/>
                <w:szCs w:val="18"/>
              </w:rPr>
              <w:t>€</w:t>
            </w:r>
          </w:p>
        </w:tc>
      </w:tr>
      <w:tr w:rsidR="00CF1273" w:rsidRPr="002E4A07" w14:paraId="3EFCA84F" w14:textId="77777777" w:rsidTr="00F91571">
        <w:trPr>
          <w:cantSplit/>
          <w:trHeight w:hRule="exact" w:val="279"/>
        </w:trPr>
        <w:tc>
          <w:tcPr>
            <w:tcW w:w="28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FDBF527" w14:textId="4A93E1B3" w:rsidR="00CF1273" w:rsidRPr="00910493" w:rsidRDefault="00CF1273" w:rsidP="00CF1273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sz w:val="16"/>
                <w:szCs w:val="18"/>
              </w:rPr>
              <w:t>REVENUE (A)</w:t>
            </w:r>
          </w:p>
        </w:tc>
        <w:tc>
          <w:tcPr>
            <w:tcW w:w="608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795F59F" w14:textId="77777777" w:rsidR="00CF1273" w:rsidRPr="00910493" w:rsidRDefault="00CF1273" w:rsidP="00B744F0">
            <w:pPr>
              <w:jc w:val="right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850DA6" w:rsidRPr="002E4A07" w14:paraId="685C3688" w14:textId="77777777" w:rsidTr="009159E3">
        <w:trPr>
          <w:cantSplit/>
          <w:trHeight w:val="250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</w:tcPr>
          <w:p w14:paraId="7DD1A67A" w14:textId="599E8474" w:rsidR="00850DA6" w:rsidRPr="00910493" w:rsidRDefault="009159E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(+) Turnover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EEC96F8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568A3A8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A5B0561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0EA0732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D22E268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5E547011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850DA6" w:rsidRPr="002E4A07" w14:paraId="33699159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4A4F100" w14:textId="4CAB4F97" w:rsidR="00850DA6" w:rsidRPr="0011549E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(+) Other income (grants, etc.)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6BE4E90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DD8C1AE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F8B021C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2DCB41A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7F631AB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ADC605D" w14:textId="77777777" w:rsidR="00850DA6" w:rsidRPr="00910493" w:rsidRDefault="00850DA6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F1273" w:rsidRPr="002E4A07" w14:paraId="59135017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16AADC" w14:textId="77777777" w:rsidR="00CF1273" w:rsidRPr="00910493" w:rsidRDefault="00CF1273" w:rsidP="00B744F0">
            <w:pPr>
              <w:jc w:val="right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3A57DA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ED277A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B45824F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4A4EA7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5C3A1F0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0D282B5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40035" w:rsidRPr="002E4A07" w14:paraId="7970B47F" w14:textId="77777777" w:rsidTr="008E42D2">
        <w:trPr>
          <w:cantSplit/>
          <w:trHeight w:val="282"/>
        </w:trPr>
        <w:tc>
          <w:tcPr>
            <w:tcW w:w="897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DEBFCC" w14:textId="140BA680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8"/>
              </w:rPr>
              <w:t>EXPENDITURE (B)</w:t>
            </w:r>
          </w:p>
        </w:tc>
      </w:tr>
      <w:tr w:rsidR="00CF1273" w:rsidRPr="002E4A07" w14:paraId="7C940305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7717AE" w14:textId="6BAE1953" w:rsidR="00CF1273" w:rsidRPr="00910493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(-) Purchases of equipment/goods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ED4229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B3FAD0F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4DEE6E6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64CE637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F288B98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1180283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F1273" w:rsidRPr="002E4A07" w14:paraId="012E2F52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5B7421" w14:textId="560BF200" w:rsidR="00CF1273" w:rsidRPr="00910493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(-) Payroll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182ED9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6E12D92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79DF59C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1E424A8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85F29B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5CFD514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F1273" w:rsidRPr="002E4A07" w14:paraId="00B44857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D6FED" w14:textId="3B19BEB2" w:rsidR="00CF1273" w:rsidRPr="00910493" w:rsidRDefault="009159E3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(-) Other items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B1B84B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9BFC52A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CFB9DD1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BE258A9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56FF715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3669022" w14:textId="77777777" w:rsidR="00CF1273" w:rsidRPr="00910493" w:rsidRDefault="00CF1273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E840E9" w:rsidRPr="002E4A07" w14:paraId="1C05B73B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14DECB" w14:textId="77777777" w:rsidR="00E840E9" w:rsidRPr="00910493" w:rsidRDefault="00E840E9" w:rsidP="00CF1273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4B3E299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408BAAF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DEEA0C4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69A6D32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D5C09E2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6EF3DA2C" w14:textId="77777777" w:rsidR="00E840E9" w:rsidRPr="00910493" w:rsidRDefault="00E840E9" w:rsidP="00B744F0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B40035" w:rsidRPr="002E4A07" w14:paraId="6EBC2D50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F40179" w14:textId="69F8D5BD" w:rsidR="00B40035" w:rsidRPr="00910493" w:rsidRDefault="009159E3" w:rsidP="00CF127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8"/>
              </w:rPr>
              <w:t>= EBITDA (A-B)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EE97485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D27EBEE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F92EC98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28B429C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38727C7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730DAD3F" w14:textId="77777777" w:rsidR="00B40035" w:rsidRPr="00910493" w:rsidRDefault="00B40035" w:rsidP="00B744F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7969D9AF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7DDCF3" w14:textId="7B6DF9E3" w:rsidR="009159E3" w:rsidRPr="00910493" w:rsidRDefault="009159E3" w:rsidP="00915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(-) CAPEX (Investments)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392105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589F768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8E518C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7F4C636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464F4B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100DB873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159E3" w:rsidRPr="002E4A07" w14:paraId="37A054A7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5AADB5" w14:textId="36519C5B" w:rsidR="009159E3" w:rsidRPr="00910493" w:rsidRDefault="009159E3" w:rsidP="00915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(+/-) Change in WCR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0C6ED0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A80A3A0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41208C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2E81B28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D6684FB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0108548D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383A9A81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FAA357" w14:textId="77777777" w:rsidR="009159E3" w:rsidRPr="00910493" w:rsidRDefault="009159E3" w:rsidP="009159E3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E58F53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5C3B95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0AAE6B8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7621B0D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9B4A574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623C23E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9159E3" w:rsidRPr="002E4A07" w14:paraId="640274CA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65B3D1" w14:textId="5A0E77CB" w:rsidR="009159E3" w:rsidRPr="00910493" w:rsidRDefault="009159E3" w:rsidP="009159E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8"/>
              </w:rPr>
              <w:t xml:space="preserve">= Change in cash position 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56B00F8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B5157A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A9CB427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8B81A21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9CF3549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5D3C0E6E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33E78C82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498FA3" w14:textId="77777777" w:rsidR="009159E3" w:rsidRPr="00910493" w:rsidRDefault="009159E3" w:rsidP="009159E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B18369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AF3C2B6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448170E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4D4E48C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6650A327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3E8FF64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  <w:tr w:rsidR="009159E3" w:rsidRPr="002E4A07" w14:paraId="7BAFE00E" w14:textId="77777777" w:rsidTr="009159E3">
        <w:trPr>
          <w:cantSplit/>
          <w:trHeight w:val="282"/>
        </w:trPr>
        <w:tc>
          <w:tcPr>
            <w:tcW w:w="28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D63A62" w14:textId="390D2F92" w:rsidR="009159E3" w:rsidRPr="00910493" w:rsidRDefault="009159E3" w:rsidP="009159E3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8"/>
              </w:rPr>
              <w:t>Number of FTEs</w:t>
            </w: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248AA017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752C47B4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3EC7AAD1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0CF0F97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4" w:type="dxa"/>
            <w:tcBorders>
              <w:left w:val="single" w:sz="18" w:space="0" w:color="auto"/>
              <w:right w:val="single" w:sz="18" w:space="0" w:color="auto"/>
            </w:tcBorders>
          </w:tcPr>
          <w:p w14:paraId="139EB5B4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015" w:type="dxa"/>
            <w:tcBorders>
              <w:left w:val="single" w:sz="18" w:space="0" w:color="auto"/>
              <w:right w:val="single" w:sz="18" w:space="0" w:color="auto"/>
            </w:tcBorders>
          </w:tcPr>
          <w:p w14:paraId="4AAD76B5" w14:textId="77777777" w:rsidR="009159E3" w:rsidRPr="00910493" w:rsidRDefault="009159E3" w:rsidP="009159E3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8"/>
              </w:rPr>
            </w:pPr>
          </w:p>
        </w:tc>
      </w:tr>
    </w:tbl>
    <w:p w14:paraId="65C86251" w14:textId="77777777" w:rsidR="00850DA6" w:rsidRPr="002E4A07" w:rsidRDefault="00850DA6" w:rsidP="00850DA6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4EE48E08" w14:textId="0FB1D67C" w:rsidR="00077112" w:rsidRPr="002E4A07" w:rsidRDefault="00077112" w:rsidP="00EC7BF9">
      <w:pPr>
        <w:pStyle w:val="Titre6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Outline of key resource and investment needed to implement the proposal in future years</w:t>
      </w:r>
    </w:p>
    <w:p w14:paraId="232A700D" w14:textId="77777777" w:rsidR="002E4A07" w:rsidRPr="002E4A07" w:rsidRDefault="002E4A07" w:rsidP="002E4A07">
      <w:pPr>
        <w:ind w:left="360"/>
        <w:rPr>
          <w:rFonts w:asciiTheme="minorHAnsi" w:hAnsiTheme="minorHAnsi" w:cstheme="minorHAnsi"/>
        </w:rPr>
      </w:pPr>
    </w:p>
    <w:p w14:paraId="26D399DC" w14:textId="597FBF08" w:rsidR="00077112" w:rsidRPr="000250C3" w:rsidRDefault="00077112" w:rsidP="00077112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Human resources </w:t>
      </w:r>
      <w:r>
        <w:rPr>
          <w:rFonts w:asciiTheme="minorHAnsi" w:hAnsiTheme="minorHAnsi"/>
          <w:i/>
          <w:iCs/>
        </w:rPr>
        <w:t>(Number of recruits anticipated, fields of expertise, etc.)</w:t>
      </w:r>
    </w:p>
    <w:p w14:paraId="0B70FDDE" w14:textId="08C7D2AB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66BC706B" w14:textId="77777777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74E99341" w14:textId="3FC31A1A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24FC4598" w14:textId="77777777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19C9AF14" w14:textId="0370B2BD" w:rsidR="00077112" w:rsidRPr="00910493" w:rsidRDefault="00077112" w:rsidP="00077112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Tangible and intangible investments </w:t>
      </w:r>
      <w:r>
        <w:rPr>
          <w:rFonts w:asciiTheme="minorHAnsi" w:hAnsiTheme="minorHAnsi"/>
          <w:i/>
          <w:iCs/>
        </w:rPr>
        <w:t>(Outline your principal investments, amounts, timing, etc.)</w:t>
      </w:r>
    </w:p>
    <w:p w14:paraId="5911EB2E" w14:textId="77777777" w:rsid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</w:p>
    <w:p w14:paraId="6631AC38" w14:textId="1AA8CECA" w:rsidR="002E4A07" w:rsidRPr="002E4A07" w:rsidRDefault="002E4A07" w:rsidP="002E4A07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4915F26E" w14:textId="6A0249FD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74DD5B8E" w14:textId="6B0E3EF5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6390B169" w14:textId="502D22F9" w:rsidR="002E4A07" w:rsidRPr="00910493" w:rsidRDefault="002E4A07" w:rsidP="002E4A07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Other items to be taken into account</w:t>
      </w:r>
    </w:p>
    <w:p w14:paraId="773E66D3" w14:textId="77777777" w:rsidR="002E4A07" w:rsidRPr="002E4A07" w:rsidRDefault="002E4A07" w:rsidP="00077112">
      <w:pPr>
        <w:rPr>
          <w:rFonts w:asciiTheme="minorHAnsi" w:hAnsiTheme="minorHAnsi" w:cstheme="minorHAnsi"/>
          <w:i/>
          <w:iCs/>
        </w:rPr>
      </w:pPr>
    </w:p>
    <w:p w14:paraId="12AB6762" w14:textId="77777777" w:rsidR="003071CB" w:rsidRPr="002E4A07" w:rsidRDefault="003071CB" w:rsidP="003071CB">
      <w:pPr>
        <w:tabs>
          <w:tab w:val="right" w:leader="dot" w:pos="9639"/>
        </w:tabs>
        <w:spacing w:line="280" w:lineRule="exact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5A0006BE" w14:textId="4E0F8475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445969C0" w14:textId="77777777" w:rsidR="00077112" w:rsidRPr="002E4A07" w:rsidRDefault="00077112" w:rsidP="00077112">
      <w:pPr>
        <w:rPr>
          <w:rFonts w:asciiTheme="minorHAnsi" w:hAnsiTheme="minorHAnsi" w:cstheme="minorHAnsi"/>
          <w:i/>
          <w:iCs/>
        </w:rPr>
      </w:pPr>
    </w:p>
    <w:p w14:paraId="21354C4D" w14:textId="14BCE9B6" w:rsidR="00077112" w:rsidRPr="002E4A07" w:rsidRDefault="00077112" w:rsidP="00077112">
      <w:pPr>
        <w:rPr>
          <w:rFonts w:asciiTheme="minorHAnsi" w:hAnsiTheme="minorHAnsi" w:cstheme="minorHAnsi"/>
        </w:rPr>
      </w:pPr>
    </w:p>
    <w:p w14:paraId="2E5EA663" w14:textId="77777777" w:rsidR="00077112" w:rsidRPr="002E4A07" w:rsidRDefault="00077112" w:rsidP="00077112">
      <w:pPr>
        <w:rPr>
          <w:rFonts w:asciiTheme="minorHAnsi" w:hAnsiTheme="minorHAnsi" w:cstheme="minorHAnsi"/>
        </w:rPr>
      </w:pPr>
    </w:p>
    <w:p w14:paraId="14364EEF" w14:textId="14D073B8" w:rsidR="00910493" w:rsidRDefault="00910493" w:rsidP="00EC7BF9">
      <w:pPr>
        <w:pStyle w:val="Titre6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/>
        </w:rPr>
        <w:lastRenderedPageBreak/>
        <w:t xml:space="preserve">Main elements of reinsurance relating to your forecast for the increase in business and turnover </w:t>
      </w:r>
      <w:r>
        <w:rPr>
          <w:rFonts w:asciiTheme="minorHAnsi" w:hAnsiTheme="minorHAnsi"/>
          <w:b w:val="0"/>
          <w:bCs/>
        </w:rPr>
        <w:t>(Planned distribution channels, sales force, canvassing, etc.)</w:t>
      </w:r>
    </w:p>
    <w:p w14:paraId="377CCF2D" w14:textId="77777777" w:rsidR="00910493" w:rsidRPr="00910493" w:rsidRDefault="00910493" w:rsidP="00910493">
      <w:pPr>
        <w:tabs>
          <w:tab w:val="right" w:leader="dot" w:pos="9639"/>
        </w:tabs>
        <w:spacing w:line="280" w:lineRule="exact"/>
        <w:ind w:left="360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(required)</w:t>
      </w:r>
    </w:p>
    <w:p w14:paraId="67AABCEF" w14:textId="1C1F1456" w:rsidR="00910493" w:rsidRDefault="00910493" w:rsidP="00910493"/>
    <w:p w14:paraId="6F5BF637" w14:textId="3FC125DC" w:rsidR="00910493" w:rsidRDefault="00910493" w:rsidP="00910493"/>
    <w:p w14:paraId="6FD62F47" w14:textId="06E0A624" w:rsidR="00910493" w:rsidRDefault="00910493" w:rsidP="00910493"/>
    <w:p w14:paraId="7352638E" w14:textId="77777777" w:rsidR="00910493" w:rsidRPr="00910493" w:rsidRDefault="00910493" w:rsidP="00910493"/>
    <w:p w14:paraId="735C92C1" w14:textId="3086A312" w:rsidR="00077112" w:rsidRPr="00910493" w:rsidRDefault="00077112" w:rsidP="00EC7BF9">
      <w:pPr>
        <w:pStyle w:val="Titre6"/>
        <w:numPr>
          <w:ilvl w:val="0"/>
          <w:numId w:val="2"/>
        </w:numPr>
        <w:spacing w:before="24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Financial situation to date (available cash, debts contracted, grants obtained, etc.)</w:t>
      </w:r>
    </w:p>
    <w:p w14:paraId="0AF60701" w14:textId="54A9C6BC" w:rsidR="00910493" w:rsidRDefault="00910493" w:rsidP="00910493">
      <w:pPr>
        <w:tabs>
          <w:tab w:val="right" w:leader="dot" w:pos="9639"/>
        </w:tabs>
        <w:spacing w:line="280" w:lineRule="exac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i/>
          <w:color w:val="FF0000"/>
        </w:rPr>
        <w:t>(required)</w:t>
      </w:r>
      <w:r>
        <w:rPr>
          <w:rFonts w:asciiTheme="minorHAnsi" w:hAnsiTheme="minorHAnsi"/>
        </w:rPr>
        <w:t xml:space="preserve"> </w:t>
      </w:r>
    </w:p>
    <w:p w14:paraId="76F4B91F" w14:textId="77777777" w:rsidR="00910493" w:rsidRPr="002E4A07" w:rsidRDefault="00910493" w:rsidP="00910493">
      <w:pPr>
        <w:tabs>
          <w:tab w:val="right" w:leader="dot" w:pos="9639"/>
        </w:tabs>
        <w:spacing w:line="280" w:lineRule="exact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61380E75" w14:textId="76D99788" w:rsidR="002E4A07" w:rsidRPr="002E4A07" w:rsidRDefault="002E4A07">
      <w:pPr>
        <w:rPr>
          <w:rFonts w:asciiTheme="minorHAnsi" w:hAnsiTheme="minorHAnsi" w:cstheme="minorHAnsi"/>
          <w:b/>
          <w:color w:val="0070C0"/>
          <w:sz w:val="24"/>
          <w:szCs w:val="24"/>
        </w:rPr>
      </w:pPr>
    </w:p>
    <w:p w14:paraId="4494975C" w14:textId="7F11390A" w:rsidR="00F42F04" w:rsidRPr="002E4A07" w:rsidRDefault="000250C3" w:rsidP="00F81899">
      <w:pPr>
        <w:pStyle w:val="Titre4"/>
        <w:pBdr>
          <w:top w:val="none" w:sz="0" w:space="0" w:color="auto"/>
          <w:left w:val="none" w:sz="0" w:space="0" w:color="auto"/>
          <w:bottom w:val="single" w:sz="4" w:space="1" w:color="0070C0"/>
          <w:right w:val="none" w:sz="0" w:space="0" w:color="auto"/>
        </w:pBdr>
        <w:spacing w:before="240"/>
        <w:ind w:right="0"/>
        <w:rPr>
          <w:rFonts w:asciiTheme="minorHAnsi" w:hAnsiTheme="minorHAnsi" w:cstheme="minorHAnsi"/>
          <w:color w:val="0070C0"/>
          <w:sz w:val="24"/>
          <w:szCs w:val="24"/>
        </w:rPr>
      </w:pPr>
      <w:r>
        <w:rPr>
          <w:rFonts w:asciiTheme="minorHAnsi" w:hAnsiTheme="minorHAnsi"/>
          <w:color w:val="0070C0"/>
          <w:sz w:val="24"/>
          <w:szCs w:val="24"/>
        </w:rPr>
        <w:t>9 – ADDITIONAL INFORMATION</w:t>
      </w:r>
    </w:p>
    <w:p w14:paraId="137F7B1E" w14:textId="77777777" w:rsidR="00F42F04" w:rsidRPr="000E4809" w:rsidRDefault="00F42F04" w:rsidP="00F42F04">
      <w:pPr>
        <w:tabs>
          <w:tab w:val="right" w:leader="dot" w:pos="10065"/>
        </w:tabs>
        <w:spacing w:line="280" w:lineRule="exact"/>
        <w:jc w:val="both"/>
        <w:rPr>
          <w:rFonts w:asciiTheme="minorHAnsi" w:hAnsiTheme="minorHAnsi"/>
          <w:b/>
        </w:rPr>
      </w:pPr>
    </w:p>
    <w:p w14:paraId="1CA2E772" w14:textId="6CD4BCA6" w:rsidR="00F42F04" w:rsidRDefault="00F42F04" w:rsidP="00240EB5">
      <w:pPr>
        <w:tabs>
          <w:tab w:val="right" w:leader="dot" w:pos="10065"/>
        </w:tabs>
        <w:spacing w:before="240" w:line="360" w:lineRule="auto"/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If you have any other information that will help to explain your project, you may attach it to your email along with the application file </w:t>
      </w:r>
      <w:r w:rsidR="00D65EAA">
        <w:rPr>
          <w:rFonts w:asciiTheme="minorHAnsi" w:hAnsiTheme="minorHAnsi"/>
          <w:b/>
          <w:sz w:val="24"/>
        </w:rPr>
        <w:t>(</w:t>
      </w:r>
      <w:hyperlink r:id="rId17" w:history="1">
        <w:r>
          <w:rPr>
            <w:rStyle w:val="Lienhypertexte"/>
            <w:rFonts w:asciiTheme="minorHAnsi" w:hAnsiTheme="minorHAnsi"/>
            <w:b/>
            <w:color w:val="auto"/>
            <w:sz w:val="24"/>
          </w:rPr>
          <w:t>evenup@even.fr</w:t>
        </w:r>
      </w:hyperlink>
      <w:r>
        <w:rPr>
          <w:rFonts w:asciiTheme="minorHAnsi" w:hAnsiTheme="minorHAnsi"/>
          <w:b/>
          <w:sz w:val="24"/>
        </w:rPr>
        <w:t>)</w:t>
      </w:r>
      <w:r w:rsidR="00D65EAA">
        <w:rPr>
          <w:rFonts w:asciiTheme="minorHAnsi" w:hAnsiTheme="minorHAnsi"/>
          <w:b/>
          <w:sz w:val="24"/>
        </w:rPr>
        <w:t>.</w:t>
      </w:r>
      <w:r>
        <w:rPr>
          <w:rFonts w:asciiTheme="minorHAnsi" w:hAnsiTheme="minorHAnsi"/>
          <w:b/>
          <w:sz w:val="24"/>
        </w:rPr>
        <w:t xml:space="preserve"> </w:t>
      </w:r>
    </w:p>
    <w:p w14:paraId="7ECF361C" w14:textId="02ED94D5" w:rsidR="006B42CE" w:rsidRDefault="006B42CE" w:rsidP="00240EB5">
      <w:pPr>
        <w:tabs>
          <w:tab w:val="right" w:leader="dot" w:pos="10065"/>
        </w:tabs>
        <w:spacing w:before="240" w:line="360" w:lineRule="auto"/>
        <w:jc w:val="both"/>
        <w:rPr>
          <w:rFonts w:asciiTheme="minorHAnsi" w:hAnsiTheme="minorHAnsi"/>
          <w:b/>
          <w:sz w:val="24"/>
        </w:rPr>
      </w:pPr>
    </w:p>
    <w:p w14:paraId="6F736BD8" w14:textId="514D1BEF" w:rsidR="006B42CE" w:rsidRPr="006B42CE" w:rsidRDefault="006B42CE" w:rsidP="00240EB5">
      <w:pPr>
        <w:tabs>
          <w:tab w:val="right" w:leader="dot" w:pos="10065"/>
        </w:tabs>
        <w:spacing w:before="240" w:line="360" w:lineRule="auto"/>
        <w:jc w:val="both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Please indicate your consent for us to process your data</w:t>
      </w:r>
    </w:p>
    <w:p w14:paraId="0F2C0227" w14:textId="5B3F9533" w:rsidR="006B42CE" w:rsidRDefault="006B42CE" w:rsidP="00240EB5">
      <w:pPr>
        <w:tabs>
          <w:tab w:val="right" w:leader="dot" w:pos="10065"/>
        </w:tabs>
        <w:spacing w:before="240" w:line="360" w:lineRule="auto"/>
        <w:jc w:val="both"/>
      </w:pPr>
      <w:r w:rsidRPr="002E4A0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E4A07">
        <w:rPr>
          <w:rFonts w:asciiTheme="minorHAnsi" w:hAnsiTheme="minorHAnsi" w:cstheme="minorHAnsi"/>
        </w:rPr>
        <w:instrText xml:space="preserve"> FORMCHECKBOX </w:instrText>
      </w:r>
      <w:r w:rsidRPr="002E4A07">
        <w:rPr>
          <w:rFonts w:asciiTheme="minorHAnsi" w:hAnsiTheme="minorHAnsi" w:cstheme="minorHAnsi"/>
        </w:rPr>
      </w:r>
      <w:r w:rsidRPr="002E4A07">
        <w:rPr>
          <w:rFonts w:asciiTheme="minorHAnsi" w:hAnsiTheme="minorHAnsi" w:cstheme="minorHAnsi"/>
        </w:rPr>
        <w:fldChar w:fldCharType="separate"/>
      </w:r>
      <w:r w:rsidRPr="002E4A07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/>
        </w:rPr>
        <w:t xml:space="preserve"> </w:t>
      </w:r>
      <w:r>
        <w:rPr>
          <w:i/>
          <w:iCs/>
        </w:rPr>
        <w:t>I consent to the processing of my personal data for the purposes of this call for projects, in accordance with the terms of these regulations.</w:t>
      </w:r>
    </w:p>
    <w:sectPr w:rsidR="006B42CE" w:rsidSect="007C5861">
      <w:footerReference w:type="default" r:id="rId18"/>
      <w:pgSz w:w="11907" w:h="16840" w:code="9"/>
      <w:pgMar w:top="1985" w:right="907" w:bottom="709" w:left="907" w:header="720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525C5" w14:textId="77777777" w:rsidR="00270870" w:rsidRDefault="00270870">
      <w:r>
        <w:separator/>
      </w:r>
    </w:p>
  </w:endnote>
  <w:endnote w:type="continuationSeparator" w:id="0">
    <w:p w14:paraId="7DDC292B" w14:textId="77777777" w:rsidR="00270870" w:rsidRDefault="002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3AE8" w14:textId="77777777" w:rsidR="00CC37FE" w:rsidRPr="00685A76" w:rsidRDefault="00CC37FE" w:rsidP="00611FE2">
    <w:pPr>
      <w:jc w:val="center"/>
      <w:rPr>
        <w:color w:val="1F497D"/>
      </w:rPr>
    </w:pPr>
    <w:proofErr w:type="spellStart"/>
    <w:r>
      <w:rPr>
        <w:color w:val="1F497D"/>
      </w:rPr>
      <w:t>Even’Up</w:t>
    </w:r>
    <w:proofErr w:type="spellEnd"/>
  </w:p>
  <w:p w14:paraId="2B5C9D3D" w14:textId="77777777" w:rsidR="00685A76" w:rsidRPr="00052659" w:rsidRDefault="00685A76" w:rsidP="00685A76">
    <w:pPr>
      <w:jc w:val="center"/>
      <w:rPr>
        <w:rFonts w:cs="Arial"/>
        <w:sz w:val="14"/>
        <w:shd w:val="clear" w:color="auto" w:fill="FFFFFF"/>
      </w:rPr>
    </w:pPr>
    <w:r>
      <w:rPr>
        <w:sz w:val="14"/>
      </w:rPr>
      <w:t xml:space="preserve">Groupe Even – </w:t>
    </w:r>
    <w:r>
      <w:rPr>
        <w:sz w:val="14"/>
        <w:shd w:val="clear" w:color="auto" w:fill="FFFFFF"/>
      </w:rPr>
      <w:t xml:space="preserve">EVENIX - Simplified joint-stock company </w:t>
    </w:r>
  </w:p>
  <w:p w14:paraId="1B090787" w14:textId="77777777" w:rsidR="00685A76" w:rsidRPr="00052659" w:rsidRDefault="00685A76" w:rsidP="00685A76">
    <w:pPr>
      <w:jc w:val="center"/>
      <w:rPr>
        <w:rFonts w:cs="Arial"/>
        <w:sz w:val="14"/>
        <w:shd w:val="clear" w:color="auto" w:fill="FFFFFF"/>
      </w:rPr>
    </w:pPr>
    <w:r>
      <w:rPr>
        <w:sz w:val="14"/>
        <w:shd w:val="clear" w:color="auto" w:fill="FFFFFF"/>
      </w:rPr>
      <w:t>With share capital of 90,000 euros</w:t>
    </w:r>
  </w:p>
  <w:p w14:paraId="44727BC4" w14:textId="77777777" w:rsidR="00685A76" w:rsidRPr="00685A76" w:rsidRDefault="00685A76" w:rsidP="00685A76">
    <w:pPr>
      <w:jc w:val="center"/>
      <w:rPr>
        <w:rFonts w:cs="Arial"/>
        <w:sz w:val="14"/>
        <w:shd w:val="clear" w:color="auto" w:fill="FFFFFF"/>
      </w:rPr>
    </w:pPr>
    <w:r>
      <w:rPr>
        <w:sz w:val="14"/>
        <w:shd w:val="clear" w:color="auto" w:fill="FFFFFF"/>
      </w:rPr>
      <w:t xml:space="preserve">Registered office: </w:t>
    </w:r>
    <w:proofErr w:type="spellStart"/>
    <w:r>
      <w:rPr>
        <w:sz w:val="14"/>
        <w:shd w:val="clear" w:color="auto" w:fill="FFFFFF"/>
      </w:rPr>
      <w:t>Traon</w:t>
    </w:r>
    <w:proofErr w:type="spellEnd"/>
    <w:r>
      <w:rPr>
        <w:sz w:val="14"/>
        <w:shd w:val="clear" w:color="auto" w:fill="FFFFFF"/>
      </w:rPr>
      <w:t xml:space="preserve"> Bihan - 29260 PLOUDANIEL</w:t>
    </w:r>
  </w:p>
  <w:p w14:paraId="7702F11B" w14:textId="77777777" w:rsidR="00685A76" w:rsidRPr="00685A76" w:rsidRDefault="00685A76" w:rsidP="00685A76">
    <w:pPr>
      <w:jc w:val="center"/>
      <w:rPr>
        <w:rFonts w:cs="Arial"/>
        <w:sz w:val="14"/>
        <w:shd w:val="clear" w:color="auto" w:fill="FFFFFF"/>
      </w:rPr>
    </w:pPr>
    <w:r>
      <w:rPr>
        <w:sz w:val="14"/>
        <w:shd w:val="clear" w:color="auto" w:fill="FFFFFF"/>
      </w:rPr>
      <w:t>B 518 815 527 RCS BREST</w:t>
    </w:r>
  </w:p>
  <w:p w14:paraId="46E89005" w14:textId="77777777" w:rsidR="00CC37FE" w:rsidRPr="00EB3617" w:rsidRDefault="00CC37FE" w:rsidP="001809D1">
    <w:pPr>
      <w:pStyle w:val="Pieddepage"/>
      <w:jc w:val="right"/>
      <w:rPr>
        <w:rFonts w:cs="Arial"/>
        <w:sz w:val="16"/>
        <w:szCs w:val="16"/>
      </w:rPr>
    </w:pPr>
    <w:r w:rsidRPr="00230015">
      <w:rPr>
        <w:rFonts w:cs="Arial"/>
        <w:sz w:val="16"/>
        <w:szCs w:val="16"/>
      </w:rPr>
      <w:fldChar w:fldCharType="begin"/>
    </w:r>
    <w:r w:rsidRPr="00EB3617">
      <w:rPr>
        <w:rFonts w:cs="Arial"/>
        <w:sz w:val="16"/>
        <w:szCs w:val="16"/>
      </w:rPr>
      <w:instrText>PAGE   \* MERGEFORMAT</w:instrText>
    </w:r>
    <w:r w:rsidRPr="00230015">
      <w:rPr>
        <w:rFonts w:cs="Arial"/>
        <w:sz w:val="16"/>
        <w:szCs w:val="16"/>
      </w:rPr>
      <w:fldChar w:fldCharType="separate"/>
    </w:r>
    <w:r w:rsidR="00AF2A16">
      <w:rPr>
        <w:rFonts w:cs="Arial"/>
        <w:sz w:val="16"/>
        <w:szCs w:val="16"/>
      </w:rPr>
      <w:t>7</w:t>
    </w:r>
    <w:r w:rsidRPr="00230015">
      <w:rPr>
        <w:rFonts w:cs="Arial"/>
        <w:sz w:val="16"/>
        <w:szCs w:val="16"/>
      </w:rPr>
      <w:fldChar w:fldCharType="end"/>
    </w:r>
    <w:r>
      <w:rPr>
        <w:sz w:val="16"/>
        <w:szCs w:val="16"/>
      </w:rPr>
      <w:t xml:space="preserve"> / </w:t>
    </w:r>
    <w:r w:rsidRPr="00230015">
      <w:rPr>
        <w:rStyle w:val="Numrodepage"/>
        <w:rFonts w:cs="Arial"/>
        <w:sz w:val="16"/>
        <w:szCs w:val="16"/>
      </w:rPr>
      <w:fldChar w:fldCharType="begin"/>
    </w:r>
    <w:r w:rsidRPr="00EB3617">
      <w:rPr>
        <w:rStyle w:val="Numrodepage"/>
        <w:rFonts w:cs="Arial"/>
        <w:sz w:val="16"/>
        <w:szCs w:val="16"/>
      </w:rPr>
      <w:instrText xml:space="preserve"> NUMPAGES </w:instrText>
    </w:r>
    <w:r w:rsidRPr="00230015">
      <w:rPr>
        <w:rStyle w:val="Numrodepage"/>
        <w:rFonts w:cs="Arial"/>
        <w:sz w:val="16"/>
        <w:szCs w:val="16"/>
      </w:rPr>
      <w:fldChar w:fldCharType="separate"/>
    </w:r>
    <w:r w:rsidR="00AF2A16">
      <w:rPr>
        <w:rStyle w:val="Numrodepage"/>
        <w:rFonts w:cs="Arial"/>
        <w:sz w:val="16"/>
        <w:szCs w:val="16"/>
      </w:rPr>
      <w:t>8</w:t>
    </w:r>
    <w:r w:rsidRPr="00230015">
      <w:rPr>
        <w:rStyle w:val="Numrodepage"/>
        <w:rFonts w:cs="Arial"/>
        <w:sz w:val="16"/>
        <w:szCs w:val="16"/>
      </w:rPr>
      <w:fldChar w:fldCharType="end"/>
    </w:r>
  </w:p>
  <w:p w14:paraId="62E9E95B" w14:textId="77777777" w:rsidR="00CC37FE" w:rsidRPr="00EB3617" w:rsidRDefault="00CC37FE" w:rsidP="001809D1">
    <w:pPr>
      <w:pStyle w:val="En-tte"/>
      <w:tabs>
        <w:tab w:val="clear" w:pos="4536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2C0E" w14:textId="77777777" w:rsidR="00270870" w:rsidRDefault="00270870">
      <w:r>
        <w:separator/>
      </w:r>
    </w:p>
  </w:footnote>
  <w:footnote w:type="continuationSeparator" w:id="0">
    <w:p w14:paraId="549D528D" w14:textId="77777777" w:rsidR="00270870" w:rsidRDefault="0027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36684"/>
    <w:multiLevelType w:val="hybridMultilevel"/>
    <w:tmpl w:val="3A2E47F6"/>
    <w:lvl w:ilvl="0" w:tplc="3162F8C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E5D70"/>
    <w:multiLevelType w:val="hybridMultilevel"/>
    <w:tmpl w:val="CD8E4718"/>
    <w:lvl w:ilvl="0" w:tplc="040C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983005437">
    <w:abstractNumId w:val="1"/>
  </w:num>
  <w:num w:numId="2" w16cid:durableId="16118894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B7E"/>
    <w:rsid w:val="00016DDD"/>
    <w:rsid w:val="000250C3"/>
    <w:rsid w:val="000350E3"/>
    <w:rsid w:val="000561EE"/>
    <w:rsid w:val="00077112"/>
    <w:rsid w:val="000779EC"/>
    <w:rsid w:val="0008355B"/>
    <w:rsid w:val="00083F09"/>
    <w:rsid w:val="000870D2"/>
    <w:rsid w:val="000A451A"/>
    <w:rsid w:val="000B3363"/>
    <w:rsid w:val="000E4809"/>
    <w:rsid w:val="000E569A"/>
    <w:rsid w:val="000F6114"/>
    <w:rsid w:val="001105BB"/>
    <w:rsid w:val="0011549E"/>
    <w:rsid w:val="0013428D"/>
    <w:rsid w:val="00136A3E"/>
    <w:rsid w:val="001370D4"/>
    <w:rsid w:val="0014394E"/>
    <w:rsid w:val="00145DEA"/>
    <w:rsid w:val="001467CF"/>
    <w:rsid w:val="00152234"/>
    <w:rsid w:val="0015568F"/>
    <w:rsid w:val="00155B7E"/>
    <w:rsid w:val="00176AB0"/>
    <w:rsid w:val="001809D1"/>
    <w:rsid w:val="00196C1C"/>
    <w:rsid w:val="001B0E1C"/>
    <w:rsid w:val="001B11E4"/>
    <w:rsid w:val="001C3E46"/>
    <w:rsid w:val="001F6ABF"/>
    <w:rsid w:val="002064CE"/>
    <w:rsid w:val="002116C4"/>
    <w:rsid w:val="00230015"/>
    <w:rsid w:val="00233ED5"/>
    <w:rsid w:val="002367DF"/>
    <w:rsid w:val="00240EB5"/>
    <w:rsid w:val="00241EBD"/>
    <w:rsid w:val="00252AB0"/>
    <w:rsid w:val="00254FDB"/>
    <w:rsid w:val="00263E09"/>
    <w:rsid w:val="002649F4"/>
    <w:rsid w:val="00270870"/>
    <w:rsid w:val="00284500"/>
    <w:rsid w:val="00292DAB"/>
    <w:rsid w:val="00295192"/>
    <w:rsid w:val="002B2045"/>
    <w:rsid w:val="002B70FE"/>
    <w:rsid w:val="002C5BCA"/>
    <w:rsid w:val="002E4A07"/>
    <w:rsid w:val="00303C6F"/>
    <w:rsid w:val="003071CB"/>
    <w:rsid w:val="0031786B"/>
    <w:rsid w:val="00337AB5"/>
    <w:rsid w:val="003447C2"/>
    <w:rsid w:val="00345A64"/>
    <w:rsid w:val="00351EB8"/>
    <w:rsid w:val="00364969"/>
    <w:rsid w:val="003C3522"/>
    <w:rsid w:val="003C7363"/>
    <w:rsid w:val="003E177C"/>
    <w:rsid w:val="003F3C41"/>
    <w:rsid w:val="00403E9C"/>
    <w:rsid w:val="004045D3"/>
    <w:rsid w:val="004109BA"/>
    <w:rsid w:val="004303C1"/>
    <w:rsid w:val="0043349A"/>
    <w:rsid w:val="004531A0"/>
    <w:rsid w:val="00470CFF"/>
    <w:rsid w:val="00471F59"/>
    <w:rsid w:val="00486613"/>
    <w:rsid w:val="00490055"/>
    <w:rsid w:val="004D5361"/>
    <w:rsid w:val="004D69A7"/>
    <w:rsid w:val="0051254B"/>
    <w:rsid w:val="00536B0E"/>
    <w:rsid w:val="00536C90"/>
    <w:rsid w:val="005451DE"/>
    <w:rsid w:val="005655E0"/>
    <w:rsid w:val="005725CA"/>
    <w:rsid w:val="00581CAE"/>
    <w:rsid w:val="00587083"/>
    <w:rsid w:val="00594044"/>
    <w:rsid w:val="005A58A1"/>
    <w:rsid w:val="005B6CDC"/>
    <w:rsid w:val="005C2181"/>
    <w:rsid w:val="005D0AD8"/>
    <w:rsid w:val="00611FE2"/>
    <w:rsid w:val="00614B05"/>
    <w:rsid w:val="006150E7"/>
    <w:rsid w:val="00622F92"/>
    <w:rsid w:val="0062703C"/>
    <w:rsid w:val="00635C44"/>
    <w:rsid w:val="00640663"/>
    <w:rsid w:val="00640690"/>
    <w:rsid w:val="00653E95"/>
    <w:rsid w:val="00653FAA"/>
    <w:rsid w:val="00685A76"/>
    <w:rsid w:val="00694BFC"/>
    <w:rsid w:val="006B42CE"/>
    <w:rsid w:val="006C21B5"/>
    <w:rsid w:val="006C6C56"/>
    <w:rsid w:val="006D646F"/>
    <w:rsid w:val="006D7560"/>
    <w:rsid w:val="006E3F94"/>
    <w:rsid w:val="006E5E08"/>
    <w:rsid w:val="006E77FC"/>
    <w:rsid w:val="006E7AE5"/>
    <w:rsid w:val="0071271C"/>
    <w:rsid w:val="00722403"/>
    <w:rsid w:val="007251DF"/>
    <w:rsid w:val="00730D4F"/>
    <w:rsid w:val="00737A8C"/>
    <w:rsid w:val="00742F03"/>
    <w:rsid w:val="00757ECE"/>
    <w:rsid w:val="00763408"/>
    <w:rsid w:val="007741EB"/>
    <w:rsid w:val="007824F4"/>
    <w:rsid w:val="00787514"/>
    <w:rsid w:val="007A1C5D"/>
    <w:rsid w:val="007A24FE"/>
    <w:rsid w:val="007B05C2"/>
    <w:rsid w:val="007B12EC"/>
    <w:rsid w:val="007B4189"/>
    <w:rsid w:val="007B73F6"/>
    <w:rsid w:val="007C5861"/>
    <w:rsid w:val="007D417E"/>
    <w:rsid w:val="007D53FD"/>
    <w:rsid w:val="00832B78"/>
    <w:rsid w:val="0083361E"/>
    <w:rsid w:val="00833B48"/>
    <w:rsid w:val="008462B8"/>
    <w:rsid w:val="00850DA6"/>
    <w:rsid w:val="00867AC5"/>
    <w:rsid w:val="00870D5D"/>
    <w:rsid w:val="00873655"/>
    <w:rsid w:val="00893331"/>
    <w:rsid w:val="008C41F6"/>
    <w:rsid w:val="00910493"/>
    <w:rsid w:val="0091121F"/>
    <w:rsid w:val="009159E3"/>
    <w:rsid w:val="00922EAA"/>
    <w:rsid w:val="00924C9D"/>
    <w:rsid w:val="00927015"/>
    <w:rsid w:val="009270BC"/>
    <w:rsid w:val="00933F2B"/>
    <w:rsid w:val="009704FB"/>
    <w:rsid w:val="009A7F7F"/>
    <w:rsid w:val="009B30EB"/>
    <w:rsid w:val="009D3822"/>
    <w:rsid w:val="009E4107"/>
    <w:rsid w:val="009E6616"/>
    <w:rsid w:val="00A00925"/>
    <w:rsid w:val="00A2444C"/>
    <w:rsid w:val="00A24B39"/>
    <w:rsid w:val="00A66CB0"/>
    <w:rsid w:val="00A67165"/>
    <w:rsid w:val="00A91B35"/>
    <w:rsid w:val="00AA6CDA"/>
    <w:rsid w:val="00AB650C"/>
    <w:rsid w:val="00AC2730"/>
    <w:rsid w:val="00AC5B7C"/>
    <w:rsid w:val="00AD53B3"/>
    <w:rsid w:val="00AD6B14"/>
    <w:rsid w:val="00AF1A84"/>
    <w:rsid w:val="00AF2A16"/>
    <w:rsid w:val="00B02764"/>
    <w:rsid w:val="00B052A8"/>
    <w:rsid w:val="00B30346"/>
    <w:rsid w:val="00B32E78"/>
    <w:rsid w:val="00B40035"/>
    <w:rsid w:val="00B55C15"/>
    <w:rsid w:val="00B5704D"/>
    <w:rsid w:val="00B60BA4"/>
    <w:rsid w:val="00B6112F"/>
    <w:rsid w:val="00B61ACA"/>
    <w:rsid w:val="00B61E41"/>
    <w:rsid w:val="00B61E8D"/>
    <w:rsid w:val="00B63E5F"/>
    <w:rsid w:val="00B67091"/>
    <w:rsid w:val="00B735B6"/>
    <w:rsid w:val="00B8093C"/>
    <w:rsid w:val="00B829F9"/>
    <w:rsid w:val="00BA756A"/>
    <w:rsid w:val="00BB49AD"/>
    <w:rsid w:val="00BE6D83"/>
    <w:rsid w:val="00BF5D05"/>
    <w:rsid w:val="00BF6322"/>
    <w:rsid w:val="00BF7F1C"/>
    <w:rsid w:val="00C04EE1"/>
    <w:rsid w:val="00C30E53"/>
    <w:rsid w:val="00C364D3"/>
    <w:rsid w:val="00C44FDE"/>
    <w:rsid w:val="00C513C1"/>
    <w:rsid w:val="00C516BB"/>
    <w:rsid w:val="00C54900"/>
    <w:rsid w:val="00C61567"/>
    <w:rsid w:val="00C6523C"/>
    <w:rsid w:val="00C93E58"/>
    <w:rsid w:val="00CA1D99"/>
    <w:rsid w:val="00CC084E"/>
    <w:rsid w:val="00CC37FE"/>
    <w:rsid w:val="00CC6929"/>
    <w:rsid w:val="00CC782E"/>
    <w:rsid w:val="00CF1273"/>
    <w:rsid w:val="00CF3C8A"/>
    <w:rsid w:val="00D0333D"/>
    <w:rsid w:val="00D04829"/>
    <w:rsid w:val="00D06F18"/>
    <w:rsid w:val="00D1635C"/>
    <w:rsid w:val="00D21181"/>
    <w:rsid w:val="00D4531A"/>
    <w:rsid w:val="00D471C9"/>
    <w:rsid w:val="00D52F7C"/>
    <w:rsid w:val="00D65EAA"/>
    <w:rsid w:val="00D76D4A"/>
    <w:rsid w:val="00D82564"/>
    <w:rsid w:val="00D83882"/>
    <w:rsid w:val="00D919BC"/>
    <w:rsid w:val="00D97F56"/>
    <w:rsid w:val="00DB2664"/>
    <w:rsid w:val="00DC752A"/>
    <w:rsid w:val="00DE415C"/>
    <w:rsid w:val="00DE724B"/>
    <w:rsid w:val="00DF4410"/>
    <w:rsid w:val="00DF7A9A"/>
    <w:rsid w:val="00E00109"/>
    <w:rsid w:val="00E005AE"/>
    <w:rsid w:val="00E241D2"/>
    <w:rsid w:val="00E31B23"/>
    <w:rsid w:val="00E477DE"/>
    <w:rsid w:val="00E5151A"/>
    <w:rsid w:val="00E51EB8"/>
    <w:rsid w:val="00E840E9"/>
    <w:rsid w:val="00EA3672"/>
    <w:rsid w:val="00EB3617"/>
    <w:rsid w:val="00EB4C56"/>
    <w:rsid w:val="00EC09CE"/>
    <w:rsid w:val="00EC7BF9"/>
    <w:rsid w:val="00ED013A"/>
    <w:rsid w:val="00ED1298"/>
    <w:rsid w:val="00ED461D"/>
    <w:rsid w:val="00ED6088"/>
    <w:rsid w:val="00EF01B4"/>
    <w:rsid w:val="00EF380C"/>
    <w:rsid w:val="00F070AA"/>
    <w:rsid w:val="00F10322"/>
    <w:rsid w:val="00F265A2"/>
    <w:rsid w:val="00F32683"/>
    <w:rsid w:val="00F37492"/>
    <w:rsid w:val="00F42F04"/>
    <w:rsid w:val="00F4576A"/>
    <w:rsid w:val="00F50354"/>
    <w:rsid w:val="00F54BD7"/>
    <w:rsid w:val="00F62571"/>
    <w:rsid w:val="00F7255F"/>
    <w:rsid w:val="00F73979"/>
    <w:rsid w:val="00F739FC"/>
    <w:rsid w:val="00F770EE"/>
    <w:rsid w:val="00F81899"/>
    <w:rsid w:val="00FA4422"/>
    <w:rsid w:val="00FA44B0"/>
    <w:rsid w:val="00FA69ED"/>
    <w:rsid w:val="00FB16F3"/>
    <w:rsid w:val="00FB38B7"/>
    <w:rsid w:val="00FC353E"/>
    <w:rsid w:val="00FD5883"/>
    <w:rsid w:val="00F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6EE79"/>
  <w15:docId w15:val="{AE876AAC-3CCE-4E62-B67B-087D613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sz w:val="28"/>
    </w:rPr>
  </w:style>
  <w:style w:type="paragraph" w:styleId="Titre3">
    <w:name w:val="heading 3"/>
    <w:basedOn w:val="Normal"/>
    <w:next w:val="Normal"/>
    <w:qFormat/>
    <w:pPr>
      <w:keepNext/>
      <w:pBdr>
        <w:bottom w:val="dashDotStroked" w:sz="24" w:space="1" w:color="auto"/>
      </w:pBdr>
      <w:outlineLvl w:val="2"/>
    </w:pPr>
    <w:rPr>
      <w:rFonts w:ascii="Tahoma" w:hAnsi="Tahoma"/>
      <w:b/>
      <w:sz w:val="24"/>
    </w:rPr>
  </w:style>
  <w:style w:type="paragraph" w:styleId="Titre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right="8079"/>
      <w:outlineLvl w:val="3"/>
    </w:pPr>
    <w:rPr>
      <w:rFonts w:ascii="Tahoma" w:hAnsi="Tahoma"/>
      <w:b/>
      <w:sz w:val="22"/>
    </w:rPr>
  </w:style>
  <w:style w:type="paragraph" w:styleId="Titre5">
    <w:name w:val="heading 5"/>
    <w:basedOn w:val="Normal"/>
    <w:next w:val="Normal"/>
    <w:qFormat/>
    <w:pPr>
      <w:keepNext/>
      <w:pBdr>
        <w:bottom w:val="dashDotStroked" w:sz="24" w:space="1" w:color="auto"/>
      </w:pBdr>
      <w:tabs>
        <w:tab w:val="left" w:pos="851"/>
        <w:tab w:val="right" w:leader="dot" w:pos="9639"/>
      </w:tabs>
      <w:outlineLvl w:val="4"/>
    </w:pPr>
    <w:rPr>
      <w:rFonts w:ascii="Tahoma" w:hAnsi="Tahoma"/>
      <w:sz w:val="24"/>
    </w:rPr>
  </w:style>
  <w:style w:type="paragraph" w:styleId="Titre6">
    <w:name w:val="heading 6"/>
    <w:basedOn w:val="Normal"/>
    <w:next w:val="Normal"/>
    <w:qFormat/>
    <w:pPr>
      <w:keepNext/>
      <w:tabs>
        <w:tab w:val="right" w:leader="dot" w:pos="9639"/>
      </w:tabs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1">
    <w:name w:val="ART1"/>
    <w:basedOn w:val="Titre1"/>
    <w:pPr>
      <w:outlineLvl w:val="9"/>
    </w:pPr>
    <w:rPr>
      <w:sz w:val="22"/>
      <w:u w:val="single"/>
    </w:rPr>
  </w:style>
  <w:style w:type="paragraph" w:customStyle="1" w:styleId="niveau1">
    <w:name w:val="niveau1"/>
    <w:basedOn w:val="Normal"/>
    <w:rPr>
      <w:b/>
      <w:caps/>
      <w:sz w:val="22"/>
      <w:u w:val="single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center"/>
    </w:pPr>
    <w:rPr>
      <w:rFonts w:ascii="Tahoma" w:hAnsi="Tahoma"/>
      <w:b/>
      <w:sz w:val="36"/>
    </w:rPr>
  </w:style>
  <w:style w:type="paragraph" w:styleId="Retraitcorpsdetexte">
    <w:name w:val="Body Text Indent"/>
    <w:basedOn w:val="Normal"/>
    <w:pPr>
      <w:tabs>
        <w:tab w:val="right" w:leader="dot" w:pos="9639"/>
      </w:tabs>
      <w:jc w:val="both"/>
    </w:p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rPr>
      <w:b/>
      <w:i/>
    </w:rPr>
  </w:style>
  <w:style w:type="paragraph" w:customStyle="1" w:styleId="Style1">
    <w:name w:val="Style1"/>
    <w:basedOn w:val="Normal"/>
    <w:rPr>
      <w:sz w:val="22"/>
    </w:rPr>
  </w:style>
  <w:style w:type="paragraph" w:styleId="Textedebulles">
    <w:name w:val="Balloon Text"/>
    <w:basedOn w:val="Normal"/>
    <w:link w:val="TextedebullesCar"/>
    <w:rsid w:val="009B30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B30EB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44FDE"/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E515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1809D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AF1A8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E477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E4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rsid w:val="00A00925"/>
    <w:rPr>
      <w:sz w:val="16"/>
      <w:szCs w:val="16"/>
    </w:rPr>
  </w:style>
  <w:style w:type="paragraph" w:styleId="Commentaire">
    <w:name w:val="annotation text"/>
    <w:basedOn w:val="Normal"/>
    <w:link w:val="CommentaireCar"/>
    <w:rsid w:val="00A00925"/>
  </w:style>
  <w:style w:type="character" w:customStyle="1" w:styleId="CommentaireCar">
    <w:name w:val="Commentaire Car"/>
    <w:basedOn w:val="Policepardfaut"/>
    <w:link w:val="Commentaire"/>
    <w:rsid w:val="00A0092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A009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00925"/>
    <w:rPr>
      <w:rFonts w:ascii="Arial" w:hAnsi="Arial"/>
      <w:b/>
      <w:bCs/>
    </w:rPr>
  </w:style>
  <w:style w:type="paragraph" w:styleId="Rvision">
    <w:name w:val="Revision"/>
    <w:hidden/>
    <w:uiPriority w:val="99"/>
    <w:semiHidden/>
    <w:rsid w:val="00DE415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venup@even.f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-up.bz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5a5ce-90ce-4ba4-b00b-32d1669b405f">
      <Terms xmlns="http://schemas.microsoft.com/office/infopath/2007/PartnerControls"/>
    </lcf76f155ced4ddcb4097134ff3c332f>
    <TaxCatchAll xmlns="b6a3b382-addc-4402-b051-c895251703c4" xsi:nil="true"/>
    <P_x00f4_le xmlns="d2b5a5ce-90ce-4ba4-b00b-32d1669b405f" xsi:nil="true"/>
    <Ann_x00e9_e xmlns="d2b5a5ce-90ce-4ba4-b00b-32d1669b40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4E5AB7DE6AD4B95ADBB67D0C5E424" ma:contentTypeVersion="20" ma:contentTypeDescription="Crée un document." ma:contentTypeScope="" ma:versionID="0f6180bc467c63d296a50c9104986044">
  <xsd:schema xmlns:xsd="http://www.w3.org/2001/XMLSchema" xmlns:xs="http://www.w3.org/2001/XMLSchema" xmlns:p="http://schemas.microsoft.com/office/2006/metadata/properties" xmlns:ns2="d2b5a5ce-90ce-4ba4-b00b-32d1669b405f" xmlns:ns3="b6a3b382-addc-4402-b051-c895251703c4" targetNamespace="http://schemas.microsoft.com/office/2006/metadata/properties" ma:root="true" ma:fieldsID="fe55826c37ed64dbccab26a8d264ace5" ns2:_="" ns3:_="">
    <xsd:import namespace="d2b5a5ce-90ce-4ba4-b00b-32d1669b405f"/>
    <xsd:import namespace="b6a3b382-addc-4402-b051-c895251703c4"/>
    <xsd:element name="properties">
      <xsd:complexType>
        <xsd:sequence>
          <xsd:element name="documentManagement">
            <xsd:complexType>
              <xsd:all>
                <xsd:element ref="ns2:P_x00f4_le" minOccurs="0"/>
                <xsd:element ref="ns2:Ann_x00e9_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5a5ce-90ce-4ba4-b00b-32d1669b405f" elementFormDefault="qualified">
    <xsd:import namespace="http://schemas.microsoft.com/office/2006/documentManagement/types"/>
    <xsd:import namespace="http://schemas.microsoft.com/office/infopath/2007/PartnerControls"/>
    <xsd:element name="P_x00f4_le" ma:index="8" nillable="true" ma:displayName="Pôle" ma:format="Dropdown" ma:internalName="P_x00f4_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roupe"/>
                    <xsd:enumeration value="Laïta"/>
                    <xsd:enumeration value="Even Distribution"/>
                    <xsd:enumeration value="Even Amont"/>
                    <xsd:enumeration value="Even Coopérative"/>
                    <xsd:enumeration value="Even Développement"/>
                  </xsd:restriction>
                </xsd:simpleType>
              </xsd:element>
            </xsd:sequence>
          </xsd:extension>
        </xsd:complexContent>
      </xsd:complexType>
    </xsd:element>
    <xsd:element name="Ann_x00e9_e" ma:index="9" nillable="true" ma:displayName="Année" ma:format="Dropdown" ma:internalName="Ann_x00e9_e">
      <xsd:simpleType>
        <xsd:restriction base="dms:Choice">
          <xsd:enumeration value="2021"/>
          <xsd:enumeration value="2022"/>
          <xsd:enumeration value="2023"/>
          <xsd:enumeration value="2024"/>
          <xsd:enumeration value="2025"/>
          <xsd:enumeration value="2026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e0a8eb5f-1f1c-4487-a019-3e6ef355bc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b382-addc-4402-b051-c895251703c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eef600-18a4-4842-8ff9-0a325cca0b8f}" ma:internalName="TaxCatchAll" ma:showField="CatchAllData" ma:web="b6a3b382-addc-4402-b051-c89525170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7693C-70E5-4CF6-BAD3-C468F2E260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E0250-3B2D-4834-9014-173DA7D59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94FA47-FE01-4967-98B7-7BE7CFD4D3F1}">
  <ds:schemaRefs>
    <ds:schemaRef ds:uri="http://schemas.microsoft.com/office/2006/metadata/properties"/>
    <ds:schemaRef ds:uri="http://schemas.microsoft.com/office/infopath/2007/PartnerControls"/>
    <ds:schemaRef ds:uri="d2b5a5ce-90ce-4ba4-b00b-32d1669b405f"/>
    <ds:schemaRef ds:uri="b6a3b382-addc-4402-b051-c895251703c4"/>
  </ds:schemaRefs>
</ds:datastoreItem>
</file>

<file path=customXml/itemProps4.xml><?xml version="1.0" encoding="utf-8"?>
<ds:datastoreItem xmlns:ds="http://schemas.openxmlformats.org/officeDocument/2006/customXml" ds:itemID="{F2D12FD5-F8B7-469E-B8E3-9A2E7E44B6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700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RENNES 1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</dc:creator>
  <cp:lastModifiedBy>Admin</cp:lastModifiedBy>
  <cp:revision>6</cp:revision>
  <cp:lastPrinted>2025-02-06T09:19:00Z</cp:lastPrinted>
  <dcterms:created xsi:type="dcterms:W3CDTF">2025-02-10T18:01:00Z</dcterms:created>
  <dcterms:modified xsi:type="dcterms:W3CDTF">2025-02-10T22:31:00Z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0x0101009A94E5AB7DE6AD4B95ADBB67D0C5E424</vt:lpwstr>
  </property>
</Properties>
</file>